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A8DC" w14:textId="77777777" w:rsidR="008771EA" w:rsidRDefault="008771EA" w:rsidP="008771EA">
      <w:pPr>
        <w:spacing w:after="120"/>
        <w:rPr>
          <w:sz w:val="28"/>
          <w:szCs w:val="28"/>
          <w:lang w:val="pt-BR"/>
        </w:rPr>
      </w:pPr>
      <w:bookmarkStart w:id="0" w:name="_GoBack"/>
      <w:bookmarkEnd w:id="0"/>
    </w:p>
    <w:p w14:paraId="4C94C96D" w14:textId="77777777" w:rsidR="008771EA" w:rsidRPr="00F47165" w:rsidRDefault="008771EA" w:rsidP="008771EA">
      <w:pPr>
        <w:pStyle w:val="Heading1"/>
        <w:jc w:val="center"/>
        <w:rPr>
          <w:rFonts w:ascii="Times New Roman" w:hAnsi="Times New Roman"/>
          <w:u w:val="none"/>
          <w:lang w:val="pt-BR"/>
        </w:rPr>
      </w:pPr>
      <w:r w:rsidRPr="00F47165">
        <w:rPr>
          <w:rFonts w:ascii="Times New Roman" w:hAnsi="Times New Roman"/>
          <w:u w:val="none"/>
          <w:lang w:val="pt-BR"/>
        </w:rPr>
        <w:t>CỤC ĐƯỜNG THỦY NỘI ĐỊA VIỆT NAM</w:t>
      </w:r>
    </w:p>
    <w:p w14:paraId="03003BB5" w14:textId="01585EC6" w:rsidR="008771EA" w:rsidRPr="00B76967" w:rsidRDefault="00B76967" w:rsidP="008771EA">
      <w:pPr>
        <w:pStyle w:val="Heading1"/>
        <w:jc w:val="center"/>
        <w:rPr>
          <w:rFonts w:ascii="Times New Roman" w:hAnsi="Times New Roman"/>
          <w:b/>
          <w:bCs w:val="0"/>
          <w:lang w:val="pt-BR"/>
        </w:rPr>
      </w:pPr>
      <w:r w:rsidRPr="00B76967">
        <w:rPr>
          <w:rFonts w:ascii="Times New Roman" w:hAnsi="Times New Roman"/>
          <w:b/>
          <w:bCs w:val="0"/>
          <w:lang w:val="pt-BR"/>
        </w:rPr>
        <w:t>TRƯỜNG CAO ĐẲNG GTVT ĐƯỜNG THỦY 2</w:t>
      </w:r>
    </w:p>
    <w:p w14:paraId="3AFF51D1" w14:textId="77777777" w:rsidR="008771EA" w:rsidRPr="00F47165" w:rsidRDefault="008771EA" w:rsidP="008771EA">
      <w:pPr>
        <w:rPr>
          <w:sz w:val="28"/>
          <w:szCs w:val="28"/>
          <w:lang w:val="pt-BR"/>
        </w:rPr>
      </w:pPr>
    </w:p>
    <w:p w14:paraId="6FF28835" w14:textId="77777777" w:rsidR="008771EA" w:rsidRPr="00F47165" w:rsidRDefault="008771EA" w:rsidP="008771EA">
      <w:pPr>
        <w:rPr>
          <w:sz w:val="28"/>
          <w:szCs w:val="28"/>
          <w:lang w:val="pt-BR"/>
        </w:rPr>
      </w:pPr>
    </w:p>
    <w:p w14:paraId="46603C75" w14:textId="77777777" w:rsidR="008771EA" w:rsidRPr="00F47165" w:rsidRDefault="008771EA" w:rsidP="008771EA">
      <w:pPr>
        <w:rPr>
          <w:lang w:val="pt-BR"/>
        </w:rPr>
      </w:pPr>
    </w:p>
    <w:p w14:paraId="74FC4139" w14:textId="77777777" w:rsidR="008771EA" w:rsidRPr="00F47165" w:rsidRDefault="008771EA" w:rsidP="008771EA">
      <w:pPr>
        <w:rPr>
          <w:lang w:val="pt-BR"/>
        </w:rPr>
      </w:pPr>
    </w:p>
    <w:p w14:paraId="0C5F170E" w14:textId="77777777" w:rsidR="008771EA" w:rsidRPr="00F47165" w:rsidRDefault="008771EA" w:rsidP="008771EA">
      <w:pPr>
        <w:rPr>
          <w:lang w:val="pt-BR"/>
        </w:rPr>
      </w:pPr>
    </w:p>
    <w:p w14:paraId="37042491" w14:textId="77777777" w:rsidR="008771EA" w:rsidRPr="00F47165" w:rsidRDefault="008771EA" w:rsidP="008771EA">
      <w:pPr>
        <w:rPr>
          <w:lang w:val="pt-BR"/>
        </w:rPr>
      </w:pPr>
    </w:p>
    <w:p w14:paraId="34FB9629" w14:textId="77777777" w:rsidR="008771EA" w:rsidRPr="00F47165" w:rsidRDefault="008771EA" w:rsidP="008771EA">
      <w:pPr>
        <w:rPr>
          <w:lang w:val="pt-BR"/>
        </w:rPr>
      </w:pPr>
    </w:p>
    <w:p w14:paraId="32BC6150" w14:textId="77777777" w:rsidR="008771EA" w:rsidRPr="00F47165" w:rsidRDefault="008771EA" w:rsidP="008771EA">
      <w:pPr>
        <w:rPr>
          <w:lang w:val="pt-BR"/>
        </w:rPr>
      </w:pPr>
    </w:p>
    <w:p w14:paraId="7FEDF94C" w14:textId="77777777" w:rsidR="008771EA" w:rsidRPr="00F47165" w:rsidRDefault="008771EA" w:rsidP="008771EA">
      <w:pPr>
        <w:rPr>
          <w:lang w:val="pt-BR"/>
        </w:rPr>
      </w:pPr>
    </w:p>
    <w:p w14:paraId="6781E480" w14:textId="77777777" w:rsidR="008771EA" w:rsidRDefault="008771EA" w:rsidP="008771EA">
      <w:pPr>
        <w:pStyle w:val="Heading3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SỔ GIÁO ÁN</w:t>
      </w:r>
    </w:p>
    <w:p w14:paraId="7D27E122" w14:textId="77777777" w:rsidR="008771EA" w:rsidRDefault="008771EA" w:rsidP="008771EA">
      <w:pPr>
        <w:pStyle w:val="Heading2"/>
        <w:rPr>
          <w:rFonts w:ascii="Times New Roman" w:hAnsi="Times New Roman"/>
          <w:b/>
          <w:bCs w:val="0"/>
        </w:rPr>
      </w:pPr>
    </w:p>
    <w:p w14:paraId="7DF4BEFF" w14:textId="77777777" w:rsidR="008771EA" w:rsidRDefault="008771EA" w:rsidP="008771EA">
      <w:pPr>
        <w:pStyle w:val="Heading3"/>
        <w:rPr>
          <w:rFonts w:ascii="Times New Roman" w:hAnsi="Times New Roman"/>
          <w:b/>
          <w:bCs w:val="0"/>
        </w:rPr>
      </w:pPr>
    </w:p>
    <w:p w14:paraId="31504156" w14:textId="77777777" w:rsidR="008771EA" w:rsidRDefault="008771EA" w:rsidP="008771EA">
      <w:pPr>
        <w:pStyle w:val="Heading2"/>
        <w:rPr>
          <w:rFonts w:ascii="Times New Roman" w:hAnsi="Times New Roman"/>
          <w:b/>
          <w:bCs w:val="0"/>
          <w:sz w:val="52"/>
          <w:szCs w:val="52"/>
        </w:rPr>
      </w:pPr>
      <w:r>
        <w:rPr>
          <w:rFonts w:ascii="Times New Roman" w:hAnsi="Times New Roman"/>
          <w:b/>
          <w:bCs w:val="0"/>
          <w:sz w:val="52"/>
          <w:szCs w:val="52"/>
        </w:rPr>
        <w:t>TÍCH HỢP</w:t>
      </w:r>
    </w:p>
    <w:p w14:paraId="6EE74E17" w14:textId="77777777" w:rsidR="008771EA" w:rsidRDefault="008771EA" w:rsidP="008771EA">
      <w:pPr>
        <w:rPr>
          <w:sz w:val="28"/>
          <w:szCs w:val="28"/>
        </w:rPr>
      </w:pPr>
    </w:p>
    <w:p w14:paraId="3AABBDFE" w14:textId="1E86C5C8" w:rsidR="008771EA" w:rsidRDefault="008771EA" w:rsidP="008771E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Môn học : ĐIỀU ĐỘNG </w:t>
      </w:r>
      <w:r w:rsidR="00B76967">
        <w:rPr>
          <w:sz w:val="28"/>
          <w:szCs w:val="28"/>
        </w:rPr>
        <w:t xml:space="preserve">PHƯƠNG TIỆN VÀ THỰC HÀNH </w:t>
      </w:r>
    </w:p>
    <w:p w14:paraId="69A49A01" w14:textId="6D0DFEFB" w:rsidR="008771EA" w:rsidRDefault="008771EA" w:rsidP="008771E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="00B76967">
        <w:rPr>
          <w:sz w:val="28"/>
          <w:szCs w:val="28"/>
        </w:rPr>
        <w:t xml:space="preserve">CHỨNG CHỈ </w:t>
      </w:r>
      <w:r w:rsidR="00FD515A">
        <w:rPr>
          <w:sz w:val="28"/>
          <w:szCs w:val="28"/>
        </w:rPr>
        <w:t>THỦY THỦ</w:t>
      </w:r>
    </w:p>
    <w:p w14:paraId="6AB5054F" w14:textId="4CFBC677" w:rsidR="008771EA" w:rsidRDefault="008771EA" w:rsidP="008771E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Họ và tên giáo viên : </w:t>
      </w:r>
    </w:p>
    <w:p w14:paraId="3D998596" w14:textId="0E2E62AF" w:rsidR="008771EA" w:rsidRDefault="00FD515A" w:rsidP="008771E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Năm học :  </w:t>
      </w:r>
    </w:p>
    <w:p w14:paraId="45A695D2" w14:textId="77777777" w:rsidR="008771EA" w:rsidRDefault="008771EA" w:rsidP="008771EA"/>
    <w:p w14:paraId="22CE7A53" w14:textId="77777777" w:rsidR="008771EA" w:rsidRDefault="008771EA" w:rsidP="008771EA"/>
    <w:p w14:paraId="66377E3E" w14:textId="77777777" w:rsidR="008771EA" w:rsidRDefault="008771EA" w:rsidP="008771EA"/>
    <w:p w14:paraId="79F30449" w14:textId="77777777" w:rsidR="008771EA" w:rsidRDefault="008771EA" w:rsidP="008771EA"/>
    <w:p w14:paraId="7AF856B5" w14:textId="77777777" w:rsidR="008771EA" w:rsidRDefault="008771EA" w:rsidP="008771EA"/>
    <w:p w14:paraId="24235711" w14:textId="77777777" w:rsidR="008771EA" w:rsidRDefault="008771EA" w:rsidP="008771EA"/>
    <w:p w14:paraId="7ACFDDA5" w14:textId="77777777" w:rsidR="008771EA" w:rsidRDefault="008771EA" w:rsidP="008771EA"/>
    <w:p w14:paraId="1377052B" w14:textId="77777777" w:rsidR="008771EA" w:rsidRDefault="008771EA" w:rsidP="008771EA"/>
    <w:p w14:paraId="580E10C5" w14:textId="77777777" w:rsidR="008771EA" w:rsidRDefault="008771EA" w:rsidP="008771EA"/>
    <w:p w14:paraId="2EA640B7" w14:textId="77777777" w:rsidR="008771EA" w:rsidRDefault="008771EA" w:rsidP="008771EA"/>
    <w:p w14:paraId="3B0D7C94" w14:textId="77777777" w:rsidR="008771EA" w:rsidRDefault="008771EA" w:rsidP="008771EA"/>
    <w:p w14:paraId="0F711A47" w14:textId="77777777" w:rsidR="008771EA" w:rsidRDefault="008771EA" w:rsidP="008771EA"/>
    <w:p w14:paraId="0109C779" w14:textId="77777777" w:rsidR="008771EA" w:rsidRDefault="008771EA" w:rsidP="008771EA"/>
    <w:p w14:paraId="6F3630D7" w14:textId="77777777" w:rsidR="008771EA" w:rsidRDefault="008771EA" w:rsidP="008771EA"/>
    <w:p w14:paraId="0CFC97AE" w14:textId="77777777" w:rsidR="008771EA" w:rsidRDefault="008771EA" w:rsidP="008771EA"/>
    <w:p w14:paraId="515398B2" w14:textId="77777777" w:rsidR="008771EA" w:rsidRDefault="008771EA" w:rsidP="008771EA"/>
    <w:p w14:paraId="0F15BE22" w14:textId="77777777" w:rsidR="008771EA" w:rsidRDefault="008771EA" w:rsidP="008771EA"/>
    <w:p w14:paraId="502BCD2E" w14:textId="77777777" w:rsidR="008771EA" w:rsidRDefault="008771EA" w:rsidP="008771EA"/>
    <w:p w14:paraId="3B6B4BB5" w14:textId="77777777" w:rsidR="008771EA" w:rsidRDefault="008771EA" w:rsidP="008771EA"/>
    <w:p w14:paraId="1E442B1C" w14:textId="77777777" w:rsidR="008771EA" w:rsidRDefault="008771EA" w:rsidP="008771EA">
      <w:pPr>
        <w:spacing w:after="120"/>
        <w:rPr>
          <w:sz w:val="28"/>
          <w:szCs w:val="28"/>
          <w:lang w:val="pt-BR"/>
        </w:rPr>
      </w:pPr>
    </w:p>
    <w:p w14:paraId="3836882C" w14:textId="7EC8460C" w:rsidR="008771EA" w:rsidRPr="00991CAE" w:rsidRDefault="008771EA" w:rsidP="008771EA">
      <w:pPr>
        <w:spacing w:after="120"/>
        <w:rPr>
          <w:sz w:val="28"/>
          <w:szCs w:val="28"/>
          <w:lang w:val="pt-BR"/>
        </w:rPr>
      </w:pPr>
      <w:r w:rsidRPr="00991CAE">
        <w:rPr>
          <w:sz w:val="28"/>
          <w:szCs w:val="28"/>
          <w:lang w:val="pt-BR"/>
        </w:rPr>
        <w:lastRenderedPageBreak/>
        <w:t>Giáo án số:</w:t>
      </w:r>
      <w:r w:rsidR="00B96510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01</w:t>
      </w:r>
      <w:r w:rsidRPr="00991CAE">
        <w:rPr>
          <w:sz w:val="28"/>
          <w:szCs w:val="28"/>
          <w:lang w:val="pt-BR"/>
        </w:rPr>
        <w:t xml:space="preserve">          </w:t>
      </w:r>
      <w:r w:rsidR="00B96510">
        <w:rPr>
          <w:sz w:val="28"/>
          <w:szCs w:val="28"/>
          <w:lang w:val="pt-BR"/>
        </w:rPr>
        <w:t xml:space="preserve">        </w:t>
      </w:r>
      <w:r>
        <w:rPr>
          <w:sz w:val="28"/>
          <w:szCs w:val="28"/>
          <w:lang w:val="pt-BR"/>
        </w:rPr>
        <w:t xml:space="preserve">Thời gian thực hiện: </w:t>
      </w:r>
      <w:r w:rsidR="00725B5E">
        <w:rPr>
          <w:sz w:val="28"/>
          <w:szCs w:val="28"/>
          <w:lang w:val="pt-BR"/>
        </w:rPr>
        <w:t>2</w:t>
      </w:r>
      <w:r w:rsidRPr="00991CAE">
        <w:rPr>
          <w:sz w:val="28"/>
          <w:szCs w:val="28"/>
          <w:lang w:val="pt-BR"/>
        </w:rPr>
        <w:t xml:space="preserve"> </w:t>
      </w:r>
      <w:r w:rsidR="00B96510">
        <w:rPr>
          <w:sz w:val="28"/>
          <w:szCs w:val="28"/>
          <w:lang w:val="pt-BR"/>
        </w:rPr>
        <w:t>giờ</w:t>
      </w:r>
    </w:p>
    <w:p w14:paraId="1F12BFE7" w14:textId="77777777" w:rsidR="008771EA" w:rsidRPr="00306FF8" w:rsidRDefault="008771EA" w:rsidP="008771EA">
      <w:pPr>
        <w:spacing w:after="120"/>
        <w:ind w:left="2160" w:right="25" w:firstLine="720"/>
        <w:jc w:val="both"/>
        <w:rPr>
          <w:color w:val="000000"/>
          <w:sz w:val="28"/>
          <w:szCs w:val="28"/>
        </w:rPr>
      </w:pPr>
      <w:r w:rsidRPr="00306FF8">
        <w:rPr>
          <w:color w:val="000000"/>
          <w:sz w:val="28"/>
          <w:szCs w:val="28"/>
        </w:rPr>
        <w:t>Chương I: Nguyên lý cơ bản về điều động tàu thủy</w:t>
      </w:r>
    </w:p>
    <w:p w14:paraId="2D58B213" w14:textId="77777777" w:rsidR="008771EA" w:rsidRPr="00991CAE" w:rsidRDefault="00B96510" w:rsidP="008771EA">
      <w:pPr>
        <w:tabs>
          <w:tab w:val="left" w:pos="3240"/>
        </w:tabs>
        <w:spacing w:after="1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</w:t>
      </w:r>
      <w:r w:rsidR="008771EA">
        <w:rPr>
          <w:sz w:val="28"/>
          <w:szCs w:val="28"/>
          <w:lang w:val="pt-BR"/>
        </w:rPr>
        <w:t xml:space="preserve">Thực hiện </w:t>
      </w:r>
      <w:r w:rsidR="00FD515A">
        <w:rPr>
          <w:sz w:val="28"/>
          <w:szCs w:val="28"/>
          <w:lang w:val="pt-BR"/>
        </w:rPr>
        <w:t>11/4/2017</w:t>
      </w:r>
    </w:p>
    <w:p w14:paraId="3EB43C5F" w14:textId="77777777" w:rsidR="008771EA" w:rsidRPr="00306FF8" w:rsidRDefault="008771EA" w:rsidP="008771EA">
      <w:pPr>
        <w:spacing w:after="120"/>
        <w:ind w:right="25"/>
        <w:jc w:val="center"/>
        <w:rPr>
          <w:b/>
          <w:color w:val="000000"/>
          <w:sz w:val="28"/>
          <w:szCs w:val="28"/>
        </w:rPr>
      </w:pPr>
      <w:r w:rsidRPr="00306FF8">
        <w:rPr>
          <w:b/>
          <w:color w:val="000000"/>
          <w:sz w:val="28"/>
          <w:szCs w:val="28"/>
        </w:rPr>
        <w:t>CHƯƠNG I: NGUYÊN LÝ CƠ BẢN VỀ ĐIỀU ĐỘNG TÀU THỦY</w:t>
      </w:r>
    </w:p>
    <w:p w14:paraId="237CEE91" w14:textId="77777777" w:rsidR="008771EA" w:rsidRPr="00F602E4" w:rsidRDefault="008771EA" w:rsidP="008771EA">
      <w:pPr>
        <w:rPr>
          <w:b/>
          <w:sz w:val="28"/>
          <w:szCs w:val="28"/>
          <w:lang w:val="pt-BR"/>
        </w:rPr>
      </w:pPr>
      <w:r w:rsidRPr="00F602E4">
        <w:rPr>
          <w:b/>
          <w:sz w:val="28"/>
          <w:szCs w:val="28"/>
          <w:lang w:val="pt-BR"/>
        </w:rPr>
        <w:t xml:space="preserve">MỤC TIÊU CỦA BÀI: </w:t>
      </w:r>
    </w:p>
    <w:p w14:paraId="0AD8F34A" w14:textId="77777777" w:rsidR="008771EA" w:rsidRPr="00F602E4" w:rsidRDefault="008771EA" w:rsidP="008771EA">
      <w:pPr>
        <w:jc w:val="both"/>
        <w:rPr>
          <w:i/>
          <w:iCs/>
          <w:sz w:val="28"/>
          <w:szCs w:val="28"/>
          <w:lang w:val="pt-BR" w:eastAsia="ja-JP"/>
        </w:rPr>
      </w:pPr>
      <w:r w:rsidRPr="00F602E4">
        <w:rPr>
          <w:i/>
          <w:iCs/>
          <w:sz w:val="28"/>
          <w:szCs w:val="28"/>
          <w:lang w:val="pt-BR"/>
        </w:rPr>
        <w:t xml:space="preserve"> </w:t>
      </w:r>
      <w:r w:rsidRPr="00F602E4">
        <w:rPr>
          <w:sz w:val="28"/>
          <w:szCs w:val="28"/>
          <w:lang w:val="pt-BR"/>
        </w:rPr>
        <w:t>Học xong bài này sinh viên sẽ:</w:t>
      </w:r>
    </w:p>
    <w:p w14:paraId="3FFA23B7" w14:textId="77777777" w:rsidR="008771EA" w:rsidRPr="00306FF8" w:rsidRDefault="008771EA" w:rsidP="008771EA">
      <w:pPr>
        <w:spacing w:after="120"/>
        <w:ind w:right="25"/>
        <w:jc w:val="both"/>
        <w:rPr>
          <w:color w:val="000000"/>
          <w:sz w:val="28"/>
          <w:szCs w:val="28"/>
        </w:rPr>
      </w:pPr>
      <w:r w:rsidRPr="00306FF8">
        <w:rPr>
          <w:sz w:val="28"/>
          <w:szCs w:val="28"/>
          <w:lang w:val="pt-BR"/>
        </w:rPr>
        <w:t xml:space="preserve">- Nắm bắt được nguyên lý </w:t>
      </w:r>
      <w:r w:rsidRPr="00306FF8">
        <w:rPr>
          <w:color w:val="000000"/>
          <w:sz w:val="28"/>
          <w:szCs w:val="28"/>
        </w:rPr>
        <w:t>cơ bản về điều động tàu thủy</w:t>
      </w:r>
    </w:p>
    <w:p w14:paraId="7A390868" w14:textId="77777777" w:rsidR="008771EA" w:rsidRPr="00F602E4" w:rsidRDefault="008771EA" w:rsidP="008771EA">
      <w:pPr>
        <w:rPr>
          <w:b/>
          <w:sz w:val="28"/>
          <w:szCs w:val="28"/>
          <w:lang w:val="nb-NO"/>
        </w:rPr>
      </w:pPr>
      <w:r w:rsidRPr="00F602E4">
        <w:rPr>
          <w:b/>
          <w:sz w:val="28"/>
          <w:szCs w:val="28"/>
          <w:lang w:val="nb-NO"/>
        </w:rPr>
        <w:t>ĐỒ DÙNG VÀ TRANG THIẾT BỊ DẠY HỌC</w:t>
      </w:r>
    </w:p>
    <w:p w14:paraId="79047151" w14:textId="77777777" w:rsidR="008771EA" w:rsidRPr="00F602E4" w:rsidRDefault="008771EA" w:rsidP="008771EA">
      <w:pPr>
        <w:numPr>
          <w:ilvl w:val="0"/>
          <w:numId w:val="1"/>
        </w:numPr>
        <w:rPr>
          <w:sz w:val="28"/>
          <w:szCs w:val="28"/>
          <w:lang w:val="it-IT" w:eastAsia="ja-JP"/>
        </w:rPr>
      </w:pPr>
      <w:r w:rsidRPr="00F602E4">
        <w:rPr>
          <w:sz w:val="28"/>
          <w:szCs w:val="28"/>
          <w:lang w:val="it-IT"/>
        </w:rPr>
        <w:t>Bảng trắng</w:t>
      </w:r>
    </w:p>
    <w:p w14:paraId="3A7C343A" w14:textId="77777777"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Máy chiếu, giáo án</w:t>
      </w:r>
    </w:p>
    <w:p w14:paraId="49EC5C07" w14:textId="77777777"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Tài liệu tham khảo</w:t>
      </w:r>
    </w:p>
    <w:p w14:paraId="0B9352E9" w14:textId="77777777"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HÌNH THỨC TỔ CHỨC DẠY HỌC:</w:t>
      </w:r>
    </w:p>
    <w:p w14:paraId="2DE06A5F" w14:textId="77777777" w:rsidR="008771EA" w:rsidRDefault="008771EA" w:rsidP="008771EA">
      <w:pPr>
        <w:jc w:val="both"/>
        <w:rPr>
          <w:b/>
          <w:i/>
          <w:sz w:val="28"/>
          <w:szCs w:val="28"/>
          <w:lang w:val="nb-NO" w:eastAsia="ja-JP"/>
        </w:rPr>
      </w:pPr>
      <w:r>
        <w:rPr>
          <w:b/>
          <w:i/>
          <w:sz w:val="28"/>
          <w:szCs w:val="28"/>
          <w:lang w:val="nb-NO"/>
        </w:rPr>
        <w:t xml:space="preserve">+ Học trên lớp: </w:t>
      </w:r>
    </w:p>
    <w:p w14:paraId="155D7B0F" w14:textId="77777777"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Học sinh quan sát các dụng cụ thiết bị sử dụng trong bài, ghi nhớ và nhận biết được chúng</w:t>
      </w:r>
    </w:p>
    <w:p w14:paraId="3E4698EF" w14:textId="77777777"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Giáo viên trình diễn mẫu cho học sinh quan sát, ghi nhớ và bắt chước</w:t>
      </w:r>
    </w:p>
    <w:p w14:paraId="3565E24A" w14:textId="77777777" w:rsidR="008771EA" w:rsidRDefault="008771EA" w:rsidP="008771EA">
      <w:pPr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+ Thực hành tại phòng thí nghiệm</w:t>
      </w:r>
    </w:p>
    <w:p w14:paraId="20A70614" w14:textId="77777777" w:rsidR="008771EA" w:rsidRDefault="008771EA" w:rsidP="008771EA">
      <w:pPr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Học sinh làm bài thực hành theo quy trình dưới sự giám sát của giáo viên</w:t>
      </w:r>
    </w:p>
    <w:p w14:paraId="42A0F4E6" w14:textId="77777777" w:rsidR="008771EA" w:rsidRDefault="008771EA" w:rsidP="008771E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I. ỔN ĐỊNH LỚP HỌC:                                                        </w:t>
      </w:r>
    </w:p>
    <w:p w14:paraId="33DFE7E8" w14:textId="77777777" w:rsidR="008771EA" w:rsidRDefault="008771EA" w:rsidP="008771EA">
      <w:pPr>
        <w:rPr>
          <w:sz w:val="28"/>
          <w:szCs w:val="28"/>
          <w:lang w:val="it-IT" w:eastAsia="ja-JP"/>
        </w:rPr>
      </w:pPr>
      <w:r>
        <w:rPr>
          <w:sz w:val="28"/>
          <w:szCs w:val="28"/>
          <w:lang w:val="it-IT"/>
        </w:rPr>
        <w:t>1. Ổn định lớp. Lớp trưởng báo cáo sĩ số</w:t>
      </w:r>
    </w:p>
    <w:p w14:paraId="2FD08CA5" w14:textId="77777777"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2. Kiểm tra bài cũ </w:t>
      </w:r>
    </w:p>
    <w:p w14:paraId="6EB055DA" w14:textId="77777777"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3. Giảng bài mới </w:t>
      </w:r>
    </w:p>
    <w:p w14:paraId="7DDA8A12" w14:textId="77777777"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II. THỰC HIỆN BÀI HỌC. </w:t>
      </w:r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30"/>
        <w:gridCol w:w="3600"/>
        <w:gridCol w:w="2340"/>
        <w:gridCol w:w="948"/>
      </w:tblGrid>
      <w:tr w:rsidR="008771EA" w14:paraId="72090D89" w14:textId="77777777" w:rsidTr="000E0050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DABC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TT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446C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D32E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DẠY HỌC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4D6C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THỜI GIAN</w:t>
            </w:r>
          </w:p>
        </w:tc>
      </w:tr>
      <w:tr w:rsidR="008771EA" w14:paraId="6E4A5B19" w14:textId="77777777" w:rsidTr="000E0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30C9" w14:textId="77777777"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7E23" w14:textId="77777777"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ECDE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GIÁO VIÊN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C68E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HỌC SINH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217C" w14:textId="77777777"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8771EA" w14:paraId="7525EE29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D21B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1BF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>Dẫn nhập</w:t>
            </w:r>
          </w:p>
          <w:p w14:paraId="4F43415B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1926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Cho học sinh quan sát mô hình tổng thể  hoặc tranh vẽ mô hình </w:t>
            </w:r>
          </w:p>
          <w:p w14:paraId="43E49F85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14:paraId="34C88D8E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Nhận xét và dẫn dắt vào bài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4B11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Học sinh quan sát mô hình, tranh vẽ nghe câu hỏi, suy nghĩ và trả lời.</w:t>
            </w:r>
          </w:p>
          <w:p w14:paraId="39AB93C8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-Lắng nghe.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39E0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14:paraId="50E38B0D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60B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43E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 xml:space="preserve">Giới thiêu chủ đề </w:t>
            </w:r>
          </w:p>
          <w:p w14:paraId="6F504CF7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1. Mục tiêu học tập:</w:t>
            </w:r>
          </w:p>
          <w:p w14:paraId="76A595E4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14:paraId="497436E7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2. Nhiệm vụ học tập</w:t>
            </w:r>
          </w:p>
          <w:p w14:paraId="0A6B0520" w14:textId="77777777"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1DC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14:paraId="77A70877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Giải thích và quán triệt mục tiêu học tập</w:t>
            </w:r>
          </w:p>
          <w:p w14:paraId="5DFCAB60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Dùng giảng thuật nêu nhiệm vụ học tập lý thuyết và thực hành cho học sinh, Giải thích </w:t>
            </w:r>
            <w:r>
              <w:rPr>
                <w:sz w:val="28"/>
                <w:szCs w:val="28"/>
                <w:lang w:val="de-DE"/>
              </w:rPr>
              <w:lastRenderedPageBreak/>
              <w:t>thắc mắc nếu có.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C50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14:paraId="69AD4C1E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Nghe và định hướng về mục tiêu mà mình cần đạt được.</w:t>
            </w:r>
          </w:p>
          <w:p w14:paraId="384DF9AF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7FCC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14:paraId="1DF41ED3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58AD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AE5A" w14:textId="77777777"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Giải quyết vấn đề</w:t>
            </w:r>
          </w:p>
          <w:p w14:paraId="3D1593CE" w14:textId="77777777"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lang w:val="nb-NO" w:eastAsia="ja-JP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I. Nội dung học tập lý thuyết</w:t>
            </w:r>
          </w:p>
          <w:p w14:paraId="7FD408E5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306FF8">
              <w:rPr>
                <w:color w:val="000000"/>
                <w:sz w:val="28"/>
                <w:szCs w:val="28"/>
              </w:rPr>
              <w:t>Bách lái</w:t>
            </w:r>
          </w:p>
          <w:p w14:paraId="046628D7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5E396618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5B0E8414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56EDD98B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7DBF8102" w14:textId="77777777" w:rsidR="008771EA" w:rsidRPr="00306FF8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36C52FED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306FF8">
              <w:rPr>
                <w:color w:val="000000"/>
                <w:sz w:val="28"/>
                <w:szCs w:val="28"/>
              </w:rPr>
              <w:t>Chân vịt</w:t>
            </w:r>
          </w:p>
          <w:p w14:paraId="45CC56DD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4B2D25DD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1E12775D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4579E9BA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71084E39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66ADCFC0" w14:textId="77777777" w:rsidR="008771EA" w:rsidRPr="00306FF8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3507DA15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306FF8">
              <w:rPr>
                <w:color w:val="000000"/>
                <w:sz w:val="28"/>
                <w:szCs w:val="28"/>
              </w:rPr>
              <w:t>Phối hợp chân vịt và bánh lái</w:t>
            </w:r>
          </w:p>
          <w:p w14:paraId="51C2CB72" w14:textId="77777777" w:rsidR="008771EA" w:rsidRDefault="008771EA" w:rsidP="000E0050">
            <w:pPr>
              <w:outlineLvl w:val="2"/>
              <w:rPr>
                <w:b/>
                <w:sz w:val="28"/>
                <w:szCs w:val="28"/>
                <w:lang w:val="nb-NO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2C0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5DED3D86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715E2C59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44D83709" w14:textId="77777777" w:rsidR="008771EA" w:rsidRPr="006B675E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quan sát hình vẽ </w:t>
            </w:r>
            <w:r w:rsidRPr="00306FF8">
              <w:rPr>
                <w:color w:val="000000"/>
                <w:sz w:val="28"/>
                <w:szCs w:val="28"/>
              </w:rPr>
              <w:t>Bách lái</w:t>
            </w:r>
          </w:p>
          <w:p w14:paraId="35C432E8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14:paraId="42E1B191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14:paraId="6765E5DC" w14:textId="77777777" w:rsidR="008771EA" w:rsidRPr="00F602E4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quan sát cấu tạo </w:t>
            </w:r>
            <w:r w:rsidRPr="00306FF8">
              <w:rPr>
                <w:color w:val="000000"/>
                <w:sz w:val="28"/>
                <w:szCs w:val="28"/>
              </w:rPr>
              <w:t>Chân vịt</w:t>
            </w:r>
          </w:p>
          <w:p w14:paraId="4B300F20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14:paraId="0DC10F2D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14:paraId="426FEEF0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14:paraId="5B2E52DD" w14:textId="77777777" w:rsidR="008771EA" w:rsidRPr="00306FF8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quan sát </w:t>
            </w:r>
            <w:r w:rsidRPr="00306FF8">
              <w:rPr>
                <w:color w:val="000000"/>
                <w:sz w:val="28"/>
                <w:szCs w:val="28"/>
              </w:rPr>
              <w:t>Phối hợp chân vịt và bánh lái</w:t>
            </w:r>
          </w:p>
          <w:p w14:paraId="2EDA036C" w14:textId="45D3EE22" w:rsidR="008771EA" w:rsidRPr="00D85AA5" w:rsidRDefault="008771EA" w:rsidP="00D85AA5">
            <w:pPr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Giáo viên nêu các </w:t>
            </w:r>
            <w:r w:rsidRPr="00F602E4">
              <w:rPr>
                <w:color w:val="000000"/>
                <w:sz w:val="28"/>
                <w:szCs w:val="28"/>
              </w:rPr>
              <w:t>Phương pháp cứu người đuối nước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20D2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3E720948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37DAE5B3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63AAD5FF" w14:textId="77777777"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14:paraId="2BE08CE7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608A37A8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31861BA6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00DF6D33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14:paraId="166CF25B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6C9A42B5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74FE0131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14:paraId="4F809888" w14:textId="77777777"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14:paraId="13686A42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27C11914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14:paraId="35EBE976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36681B80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52F3C9DA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14:paraId="6D938D8E" w14:textId="77777777"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14:paraId="3E69251A" w14:textId="5ED04F16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37C6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2985A543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0721B843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33A6894E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16EE3A33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4C3B673B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  <w:tr w:rsidR="008771EA" w14:paraId="1A9D87C1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36B5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E1E" w14:textId="77777777"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Kết thúc vấn đề</w:t>
            </w:r>
          </w:p>
          <w:p w14:paraId="27DD1FDD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Củng cố kiến thức</w:t>
            </w:r>
          </w:p>
          <w:p w14:paraId="691C2864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78466CA0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40C23055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Củng cố kỹ năng rèn luyện</w:t>
            </w:r>
          </w:p>
          <w:p w14:paraId="74C5109B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1. Đánh giá công bố kết quả luyện tập</w:t>
            </w:r>
          </w:p>
          <w:p w14:paraId="471B0172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213450F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 Rút kinh nghiệm buổi thực tập</w:t>
            </w:r>
          </w:p>
          <w:p w14:paraId="684D37B3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3. Giao nhiệm vụ cho buổi thực tập sau</w:t>
            </w:r>
          </w:p>
          <w:p w14:paraId="755EB38D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D1B2D25" w14:textId="77777777" w:rsidR="008771EA" w:rsidRDefault="008771EA" w:rsidP="000E0050">
            <w:pPr>
              <w:rPr>
                <w:i/>
                <w:i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4. Dọn vệ sinh thực tập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746" w14:textId="77777777" w:rsidR="008771EA" w:rsidRDefault="008771EA" w:rsidP="000E0050">
            <w:pPr>
              <w:rPr>
                <w:sz w:val="28"/>
                <w:szCs w:val="28"/>
                <w:lang w:val="pt-BR" w:eastAsia="ja-JP"/>
              </w:rPr>
            </w:pPr>
          </w:p>
          <w:p w14:paraId="5AAC924F" w14:textId="77777777" w:rsidR="008771EA" w:rsidRPr="00F602E4" w:rsidRDefault="008771EA" w:rsidP="000E0050">
            <w:pPr>
              <w:rPr>
                <w:i/>
                <w:i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t>- Học sinh cần nắm được nguyên lý điều động</w:t>
            </w:r>
          </w:p>
          <w:p w14:paraId="2975BE49" w14:textId="77777777" w:rsidR="008771EA" w:rsidRPr="00F602E4" w:rsidRDefault="008771EA" w:rsidP="000E0050">
            <w:pPr>
              <w:rPr>
                <w:i/>
                <w:i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t xml:space="preserve">- Biện pháp </w:t>
            </w:r>
            <w:r w:rsidRPr="00F602E4">
              <w:rPr>
                <w:color w:val="000000"/>
                <w:sz w:val="28"/>
                <w:szCs w:val="28"/>
              </w:rPr>
              <w:t>Phương pháp vận chuyển nạn nhân</w:t>
            </w:r>
          </w:p>
          <w:p w14:paraId="2511CB57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Nêu  số học sinh đã nắm bắt được kiến thức, kỹ năng cần đạt được của bài.</w:t>
            </w:r>
          </w:p>
          <w:p w14:paraId="36B293C2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nêu ý thức học tập, sự tiếp nhận kiến thức, kỹ năng.</w:t>
            </w:r>
          </w:p>
          <w:p w14:paraId="7BDB5A6E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nhắc nhở hs chuẩn bị trang phục, dụng cụ, thiết bị cho bài học mới.</w:t>
            </w:r>
          </w:p>
          <w:p w14:paraId="29292FD0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phân công học sinh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029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14:paraId="4BA4C751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Nghe, nhớ</w:t>
            </w:r>
          </w:p>
          <w:p w14:paraId="0B7F40C7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14:paraId="2BE4B74F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14:paraId="00592134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 và ghi chép</w:t>
            </w:r>
          </w:p>
          <w:p w14:paraId="765B70A6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Nghe, nhớ</w:t>
            </w:r>
          </w:p>
          <w:p w14:paraId="2CFD8951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14:paraId="1589B7C7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14:paraId="5F5C0E7B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 và ghi chép</w:t>
            </w:r>
          </w:p>
          <w:p w14:paraId="69A45F92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-Nghe và ghi chép</w:t>
            </w:r>
          </w:p>
          <w:p w14:paraId="61F34A8A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D7F7C8E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EDA270F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Làm vệ sinh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2B44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</w:tc>
      </w:tr>
      <w:tr w:rsidR="008771EA" w14:paraId="55872750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A57F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454" w14:textId="77777777"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Hướng dẫn tự học</w:t>
            </w:r>
          </w:p>
          <w:p w14:paraId="7D485029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3732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E35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</w:tbl>
    <w:p w14:paraId="3CFBFCA8" w14:textId="77777777" w:rsidR="008771EA" w:rsidRDefault="008771EA" w:rsidP="008771EA">
      <w:pPr>
        <w:rPr>
          <w:sz w:val="28"/>
          <w:szCs w:val="28"/>
          <w:lang w:val="da-DK"/>
        </w:rPr>
      </w:pPr>
    </w:p>
    <w:p w14:paraId="2A1895A5" w14:textId="77777777" w:rsidR="008771EA" w:rsidRDefault="008771EA" w:rsidP="008771EA">
      <w:pPr>
        <w:rPr>
          <w:sz w:val="28"/>
          <w:szCs w:val="28"/>
          <w:lang w:val="pt-BR"/>
        </w:rPr>
      </w:pPr>
      <w:r>
        <w:rPr>
          <w:sz w:val="28"/>
          <w:szCs w:val="28"/>
          <w:lang w:val="da-DK"/>
        </w:rPr>
        <w:t xml:space="preserve">VI. RÚT KINH NGHIỆM TỔ CHỨC THỰC HIỆN: </w:t>
      </w:r>
    </w:p>
    <w:p w14:paraId="0C31A1E7" w14:textId="77777777" w:rsidR="008771EA" w:rsidRDefault="008771EA" w:rsidP="008771EA">
      <w:pPr>
        <w:rPr>
          <w:sz w:val="28"/>
          <w:szCs w:val="28"/>
          <w:lang w:val="pt-BR"/>
        </w:rPr>
      </w:pPr>
    </w:p>
    <w:tbl>
      <w:tblPr>
        <w:tblW w:w="9389" w:type="dxa"/>
        <w:tblLook w:val="01E0" w:firstRow="1" w:lastRow="1" w:firstColumn="1" w:lastColumn="1" w:noHBand="0" w:noVBand="0"/>
      </w:tblPr>
      <w:tblGrid>
        <w:gridCol w:w="4694"/>
        <w:gridCol w:w="4695"/>
      </w:tblGrid>
      <w:tr w:rsidR="00FD515A" w14:paraId="56629A75" w14:textId="77777777" w:rsidTr="00A05BE4">
        <w:tc>
          <w:tcPr>
            <w:tcW w:w="4694" w:type="dxa"/>
            <w:hideMark/>
          </w:tcPr>
          <w:p w14:paraId="671CCEEB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TRƯỞNG PHÒNG</w:t>
            </w:r>
          </w:p>
          <w:p w14:paraId="573AE975" w14:textId="77777777" w:rsidR="00FD515A" w:rsidRPr="00E21D97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0A1B106A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4B515CFE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0B6955BE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630B08DA" w14:textId="77777777" w:rsidR="00FD515A" w:rsidRPr="00E21D97" w:rsidRDefault="00FD515A" w:rsidP="00A05BE4">
            <w:pPr>
              <w:ind w:firstLine="7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Phạm Anh Dũng</w:t>
            </w:r>
          </w:p>
        </w:tc>
        <w:tc>
          <w:tcPr>
            <w:tcW w:w="4695" w:type="dxa"/>
          </w:tcPr>
          <w:p w14:paraId="395F8131" w14:textId="77777777" w:rsidR="00FD515A" w:rsidRDefault="00FD515A" w:rsidP="00A05BE4">
            <w:pPr>
              <w:jc w:val="righ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Ngày 05 tháng 4 năm 2017</w:t>
            </w:r>
          </w:p>
          <w:p w14:paraId="1FEC0128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</w:t>
            </w:r>
            <w:r>
              <w:rPr>
                <w:b/>
                <w:bCs/>
                <w:sz w:val="28"/>
                <w:szCs w:val="28"/>
                <w:lang w:val="pt-BR"/>
              </w:rPr>
              <w:t>GIÁO VIÊN</w:t>
            </w:r>
          </w:p>
          <w:p w14:paraId="3BF51287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3D4AB52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0BD404E" w14:textId="77777777" w:rsidR="00FD515A" w:rsidRPr="00306FF8" w:rsidRDefault="00FD515A" w:rsidP="00FD515A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0758D02C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     Nguyễn Đức Thắng</w:t>
            </w:r>
          </w:p>
          <w:p w14:paraId="7536E7AC" w14:textId="77777777" w:rsidR="00FD515A" w:rsidRDefault="00FD515A" w:rsidP="00A05BE4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14:paraId="079BEAB4" w14:textId="77777777" w:rsidR="00CE2D0B" w:rsidRDefault="00CE2D0B" w:rsidP="008771EA">
      <w:pPr>
        <w:spacing w:after="120"/>
        <w:rPr>
          <w:sz w:val="28"/>
          <w:szCs w:val="28"/>
          <w:lang w:val="pt-BR"/>
        </w:rPr>
      </w:pPr>
    </w:p>
    <w:p w14:paraId="0510460F" w14:textId="77777777" w:rsidR="00CE2D0B" w:rsidRDefault="00CE2D0B">
      <w:pPr>
        <w:spacing w:after="200"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br w:type="page"/>
      </w:r>
    </w:p>
    <w:p w14:paraId="1FCC66C7" w14:textId="05A21D31" w:rsidR="008771EA" w:rsidRPr="00991CAE" w:rsidRDefault="008771EA" w:rsidP="008771EA">
      <w:pPr>
        <w:spacing w:after="120"/>
        <w:rPr>
          <w:sz w:val="28"/>
          <w:szCs w:val="28"/>
          <w:lang w:val="pt-BR"/>
        </w:rPr>
      </w:pPr>
      <w:r w:rsidRPr="00991CAE">
        <w:rPr>
          <w:sz w:val="28"/>
          <w:szCs w:val="28"/>
          <w:lang w:val="pt-BR"/>
        </w:rPr>
        <w:lastRenderedPageBreak/>
        <w:t>Giáo án số:</w:t>
      </w:r>
      <w:r w:rsidR="00B96510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02    </w:t>
      </w:r>
      <w:r w:rsidRPr="00991CAE">
        <w:rPr>
          <w:sz w:val="28"/>
          <w:szCs w:val="28"/>
          <w:lang w:val="pt-BR"/>
        </w:rPr>
        <w:t xml:space="preserve">     </w:t>
      </w:r>
      <w:r w:rsidR="00B96510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Thời gian thực hiện: </w:t>
      </w:r>
      <w:r w:rsidR="00CE2D0B">
        <w:rPr>
          <w:sz w:val="28"/>
          <w:szCs w:val="28"/>
          <w:lang w:val="pt-BR"/>
        </w:rPr>
        <w:t>24</w:t>
      </w:r>
      <w:r w:rsidRPr="00991CAE">
        <w:rPr>
          <w:sz w:val="28"/>
          <w:szCs w:val="28"/>
          <w:lang w:val="pt-BR"/>
        </w:rPr>
        <w:t xml:space="preserve"> </w:t>
      </w:r>
      <w:r w:rsidR="00B96510">
        <w:rPr>
          <w:sz w:val="28"/>
          <w:szCs w:val="28"/>
          <w:lang w:val="pt-BR"/>
        </w:rPr>
        <w:t>giờ</w:t>
      </w:r>
    </w:p>
    <w:p w14:paraId="7F8FA5D3" w14:textId="434999C8" w:rsidR="008771EA" w:rsidRPr="005E1D7B" w:rsidRDefault="008771EA" w:rsidP="008771EA">
      <w:pPr>
        <w:tabs>
          <w:tab w:val="left" w:pos="3240"/>
        </w:tabs>
        <w:spacing w:after="120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</w:t>
      </w:r>
      <w:r w:rsidR="00CE2D0B" w:rsidRPr="005E1D7B">
        <w:rPr>
          <w:color w:val="000000"/>
          <w:sz w:val="28"/>
          <w:szCs w:val="28"/>
        </w:rPr>
        <w:t>Bài 2: Kiến thức cơ bản về điều động tàu thủy</w:t>
      </w:r>
    </w:p>
    <w:p w14:paraId="44D97F12" w14:textId="6F0750DB" w:rsidR="008771EA" w:rsidRPr="00991CAE" w:rsidRDefault="00B96510" w:rsidP="008771EA">
      <w:pPr>
        <w:tabs>
          <w:tab w:val="left" w:pos="3240"/>
        </w:tabs>
        <w:spacing w:after="120"/>
        <w:rPr>
          <w:sz w:val="28"/>
          <w:szCs w:val="28"/>
          <w:lang w:val="pt-BR"/>
        </w:rPr>
      </w:pPr>
      <w:r>
        <w:rPr>
          <w:color w:val="000000"/>
        </w:rPr>
        <w:t xml:space="preserve">                                       </w:t>
      </w:r>
      <w:r w:rsidR="008771EA">
        <w:rPr>
          <w:sz w:val="28"/>
          <w:szCs w:val="28"/>
          <w:lang w:val="pt-BR"/>
        </w:rPr>
        <w:t>Thực hiện</w:t>
      </w:r>
      <w:r w:rsidR="005E1D7B">
        <w:rPr>
          <w:sz w:val="28"/>
          <w:szCs w:val="28"/>
          <w:lang w:val="pt-BR"/>
        </w:rPr>
        <w:t>:..</w:t>
      </w:r>
    </w:p>
    <w:p w14:paraId="66ECB346" w14:textId="5A230C5E" w:rsidR="008771EA" w:rsidRPr="005E1D7B" w:rsidRDefault="005E1D7B" w:rsidP="008771EA">
      <w:pPr>
        <w:jc w:val="center"/>
        <w:rPr>
          <w:b/>
          <w:bCs/>
          <w:sz w:val="28"/>
          <w:szCs w:val="28"/>
          <w:lang w:val="pt-BR"/>
        </w:rPr>
      </w:pPr>
      <w:r w:rsidRPr="005E1D7B">
        <w:rPr>
          <w:b/>
          <w:bCs/>
          <w:color w:val="000000"/>
          <w:sz w:val="28"/>
          <w:szCs w:val="28"/>
        </w:rPr>
        <w:t>BÀI 2: KIẾN THỨC CƠ BẢN VỀ ĐIỀU ĐỘNG TÀU THỦY</w:t>
      </w:r>
    </w:p>
    <w:p w14:paraId="21A66730" w14:textId="77777777" w:rsidR="008771EA" w:rsidRPr="00F602E4" w:rsidRDefault="008771EA" w:rsidP="008771EA">
      <w:pPr>
        <w:rPr>
          <w:b/>
          <w:sz w:val="28"/>
          <w:szCs w:val="28"/>
          <w:lang w:val="pt-BR"/>
        </w:rPr>
      </w:pPr>
      <w:r w:rsidRPr="00F602E4">
        <w:rPr>
          <w:b/>
          <w:sz w:val="28"/>
          <w:szCs w:val="28"/>
          <w:lang w:val="pt-BR"/>
        </w:rPr>
        <w:t xml:space="preserve">MỤC TIÊU CỦA BÀI: </w:t>
      </w:r>
    </w:p>
    <w:p w14:paraId="07D15F5A" w14:textId="77777777" w:rsidR="008771EA" w:rsidRPr="00F602E4" w:rsidRDefault="008771EA" w:rsidP="008771EA">
      <w:pPr>
        <w:jc w:val="both"/>
        <w:rPr>
          <w:i/>
          <w:iCs/>
          <w:sz w:val="28"/>
          <w:szCs w:val="28"/>
          <w:lang w:val="pt-BR" w:eastAsia="ja-JP"/>
        </w:rPr>
      </w:pPr>
      <w:r w:rsidRPr="00F602E4">
        <w:rPr>
          <w:i/>
          <w:iCs/>
          <w:sz w:val="28"/>
          <w:szCs w:val="28"/>
          <w:lang w:val="pt-BR"/>
        </w:rPr>
        <w:t xml:space="preserve"> </w:t>
      </w:r>
      <w:r w:rsidRPr="00F602E4">
        <w:rPr>
          <w:sz w:val="28"/>
          <w:szCs w:val="28"/>
          <w:lang w:val="pt-BR"/>
        </w:rPr>
        <w:t>Học xong bài này sinh viên sẽ:</w:t>
      </w:r>
    </w:p>
    <w:p w14:paraId="0643BB0B" w14:textId="1C154579" w:rsidR="008771EA" w:rsidRPr="00F602E4" w:rsidRDefault="008771EA" w:rsidP="008771EA">
      <w:pPr>
        <w:jc w:val="both"/>
        <w:rPr>
          <w:sz w:val="28"/>
          <w:szCs w:val="28"/>
          <w:lang w:val="pt-BR"/>
        </w:rPr>
      </w:pPr>
      <w:r w:rsidRPr="00F602E4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Thực hiện được công việc </w:t>
      </w:r>
      <w:r>
        <w:rPr>
          <w:color w:val="000000"/>
        </w:rPr>
        <w:t xml:space="preserve"> </w:t>
      </w:r>
      <w:r w:rsidRPr="006D55B8">
        <w:rPr>
          <w:color w:val="000000"/>
          <w:sz w:val="28"/>
          <w:szCs w:val="28"/>
        </w:rPr>
        <w:t>điều động phương tiện</w:t>
      </w:r>
    </w:p>
    <w:p w14:paraId="6F6B4313" w14:textId="77777777" w:rsidR="008771EA" w:rsidRPr="00F602E4" w:rsidRDefault="008771EA" w:rsidP="008771EA">
      <w:pPr>
        <w:rPr>
          <w:b/>
          <w:sz w:val="28"/>
          <w:szCs w:val="28"/>
          <w:lang w:val="nb-NO"/>
        </w:rPr>
      </w:pPr>
      <w:r w:rsidRPr="00F602E4">
        <w:rPr>
          <w:b/>
          <w:sz w:val="28"/>
          <w:szCs w:val="28"/>
          <w:lang w:val="nb-NO"/>
        </w:rPr>
        <w:t>ĐỒ DÙNG VÀ TRANG THIẾT BỊ DẠY HỌC</w:t>
      </w:r>
    </w:p>
    <w:p w14:paraId="00F924F2" w14:textId="77777777" w:rsidR="008771EA" w:rsidRPr="00F602E4" w:rsidRDefault="008771EA" w:rsidP="008771EA">
      <w:pPr>
        <w:numPr>
          <w:ilvl w:val="0"/>
          <w:numId w:val="1"/>
        </w:numPr>
        <w:rPr>
          <w:sz w:val="28"/>
          <w:szCs w:val="28"/>
          <w:lang w:val="it-IT" w:eastAsia="ja-JP"/>
        </w:rPr>
      </w:pPr>
      <w:r w:rsidRPr="00F602E4">
        <w:rPr>
          <w:sz w:val="28"/>
          <w:szCs w:val="28"/>
          <w:lang w:val="it-IT"/>
        </w:rPr>
        <w:t>Bảng trắng</w:t>
      </w:r>
    </w:p>
    <w:p w14:paraId="710B00E6" w14:textId="77777777"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 w:rsidRPr="00F602E4">
        <w:rPr>
          <w:sz w:val="28"/>
          <w:szCs w:val="28"/>
          <w:lang w:val="it-IT"/>
        </w:rPr>
        <w:t>Phấn trắ</w:t>
      </w:r>
      <w:r>
        <w:rPr>
          <w:sz w:val="28"/>
          <w:szCs w:val="28"/>
          <w:lang w:val="it-IT"/>
        </w:rPr>
        <w:t>ng</w:t>
      </w:r>
    </w:p>
    <w:p w14:paraId="4E2E5F1B" w14:textId="77777777"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Tranh vẽ</w:t>
      </w:r>
    </w:p>
    <w:p w14:paraId="6403753C" w14:textId="77777777"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Máy chiếu, giáo án</w:t>
      </w:r>
    </w:p>
    <w:p w14:paraId="73B5643F" w14:textId="77777777"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Tài liệu tham khảo</w:t>
      </w:r>
    </w:p>
    <w:p w14:paraId="10D3C2D8" w14:textId="77777777"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HÌNH THỨC TỔ CHỨC DẠY HỌC:</w:t>
      </w:r>
    </w:p>
    <w:p w14:paraId="26E698FC" w14:textId="77777777" w:rsidR="008771EA" w:rsidRDefault="008771EA" w:rsidP="008771EA">
      <w:pPr>
        <w:jc w:val="both"/>
        <w:rPr>
          <w:b/>
          <w:i/>
          <w:sz w:val="28"/>
          <w:szCs w:val="28"/>
          <w:lang w:val="nb-NO" w:eastAsia="ja-JP"/>
        </w:rPr>
      </w:pPr>
      <w:r>
        <w:rPr>
          <w:b/>
          <w:i/>
          <w:sz w:val="28"/>
          <w:szCs w:val="28"/>
          <w:lang w:val="nb-NO"/>
        </w:rPr>
        <w:t xml:space="preserve">+ Học trên lớp: </w:t>
      </w:r>
    </w:p>
    <w:p w14:paraId="7787BE15" w14:textId="77777777"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Học sinh quan sát các dụng cụ thiết bị sử dụng trong bài, ghi nhớ và nhận biết được chúng</w:t>
      </w:r>
    </w:p>
    <w:p w14:paraId="2D9410DC" w14:textId="77777777"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Giáo viên trình diễn mẫu cho học sinh quan sát, ghi nhớ và bắt chước</w:t>
      </w:r>
    </w:p>
    <w:p w14:paraId="24578AAF" w14:textId="77777777" w:rsidR="008771EA" w:rsidRDefault="008771EA" w:rsidP="008771EA">
      <w:pPr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+ Thực hành tại phòng thí nghiệm</w:t>
      </w:r>
    </w:p>
    <w:p w14:paraId="4D702F58" w14:textId="77777777" w:rsidR="008771EA" w:rsidRDefault="008771EA" w:rsidP="008771EA">
      <w:pPr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Học sinh làm bài thực hành theo quy trình dưới sự giám sát của giáo viên</w:t>
      </w:r>
    </w:p>
    <w:p w14:paraId="63D51FA7" w14:textId="77777777" w:rsidR="008771EA" w:rsidRDefault="008771EA" w:rsidP="008771E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I. ỔN ĐỊNH LỚP HỌC:                                                        </w:t>
      </w:r>
    </w:p>
    <w:p w14:paraId="022C3DF6" w14:textId="77777777" w:rsidR="008771EA" w:rsidRDefault="008771EA" w:rsidP="008771EA">
      <w:pPr>
        <w:rPr>
          <w:sz w:val="28"/>
          <w:szCs w:val="28"/>
          <w:lang w:val="it-IT" w:eastAsia="ja-JP"/>
        </w:rPr>
      </w:pPr>
      <w:r>
        <w:rPr>
          <w:sz w:val="28"/>
          <w:szCs w:val="28"/>
          <w:lang w:val="it-IT"/>
        </w:rPr>
        <w:t>1. Ổn định lớp. Lớp trưởng báo cáo sĩ số</w:t>
      </w:r>
    </w:p>
    <w:p w14:paraId="7651B63E" w14:textId="77777777"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2. Kiểm tra bài cũ </w:t>
      </w:r>
    </w:p>
    <w:p w14:paraId="37C96B5A" w14:textId="77777777"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3. Giảng bài mới </w:t>
      </w:r>
    </w:p>
    <w:p w14:paraId="45282BCB" w14:textId="77777777"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II. THỰC HIỆN BÀI HỌC. </w:t>
      </w:r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30"/>
        <w:gridCol w:w="3600"/>
        <w:gridCol w:w="2340"/>
        <w:gridCol w:w="948"/>
      </w:tblGrid>
      <w:tr w:rsidR="008771EA" w14:paraId="531BE6D1" w14:textId="77777777" w:rsidTr="000E0050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EB41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TT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F4A7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94EA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DẠY HỌC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C4BA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THỜI GIAN</w:t>
            </w:r>
          </w:p>
        </w:tc>
      </w:tr>
      <w:tr w:rsidR="008771EA" w14:paraId="20703401" w14:textId="77777777" w:rsidTr="000E0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B232" w14:textId="77777777"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12EF" w14:textId="77777777"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54E2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GIÁO VIÊN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37E5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HỌC SINH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2534" w14:textId="77777777"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8771EA" w14:paraId="36F9D8D1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C45C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786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>Dẫn nhập</w:t>
            </w:r>
          </w:p>
          <w:p w14:paraId="6AE7522B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2A71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Cho học sinh quan sát mô hình tổng thể  hoặc tranh vẽ mô hình </w:t>
            </w:r>
          </w:p>
          <w:p w14:paraId="3690FD67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14:paraId="735635C7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Nhận xét và dẫn dắt vào bài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F992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Học sinh quan sát mô hình, tranh vẽ nghe câu hỏi, suy nghĩ và trả lời.</w:t>
            </w:r>
          </w:p>
          <w:p w14:paraId="0FC82DA2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-Lắng nghe.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604B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14:paraId="6C170453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8CEA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52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 xml:space="preserve">Giới thiêu chủ đề </w:t>
            </w:r>
          </w:p>
          <w:p w14:paraId="2CCBAD1D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1. Mục tiêu học tập:</w:t>
            </w:r>
          </w:p>
          <w:p w14:paraId="1CBD0096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14:paraId="19CC462C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2. Nhiệm vụ học tập</w:t>
            </w:r>
          </w:p>
          <w:p w14:paraId="4CACCAFE" w14:textId="77777777"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748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14:paraId="07C512F1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Giải thích và quán triệt mục tiêu học tập</w:t>
            </w:r>
          </w:p>
          <w:p w14:paraId="2E745A5B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Dùng giảng thuật nêu nhiệm </w:t>
            </w:r>
            <w:r>
              <w:rPr>
                <w:sz w:val="28"/>
                <w:szCs w:val="28"/>
                <w:lang w:val="de-DE"/>
              </w:rPr>
              <w:lastRenderedPageBreak/>
              <w:t>vụ học tập lý thuyết và thực hành cho học sinh, Giải thích thắc mắc nếu có.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E61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14:paraId="6323775A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- Nghe và định hướng về mục tiêu mà mình cần đạt </w:t>
            </w:r>
            <w:r>
              <w:rPr>
                <w:sz w:val="28"/>
                <w:szCs w:val="28"/>
                <w:lang w:val="de-DE"/>
              </w:rPr>
              <w:lastRenderedPageBreak/>
              <w:t>được.</w:t>
            </w:r>
          </w:p>
          <w:p w14:paraId="62A6A8E9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DE18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14:paraId="7EB272BE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DA8A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9AD" w14:textId="77777777"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Giải quyết vấn đề</w:t>
            </w:r>
          </w:p>
          <w:p w14:paraId="7530D7A5" w14:textId="77777777"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lang w:val="nb-NO" w:eastAsia="ja-JP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I. Nội dung học tập lý thuyết</w:t>
            </w:r>
          </w:p>
          <w:p w14:paraId="38DD95B3" w14:textId="77777777" w:rsidR="005E1D7B" w:rsidRP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5E1D7B">
              <w:rPr>
                <w:color w:val="000000"/>
                <w:sz w:val="28"/>
                <w:szCs w:val="28"/>
              </w:rPr>
              <w:t>Phương tiện tự hành</w:t>
            </w:r>
          </w:p>
          <w:p w14:paraId="091E24BB" w14:textId="77777777" w:rsidR="008771EA" w:rsidRPr="005E1D7B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6473D473" w14:textId="77777777" w:rsidR="008771EA" w:rsidRPr="005E1D7B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4AAA3AA9" w14:textId="2CE5A5B4"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0112B240" w14:textId="454CFC25" w:rsidR="005E1D7B" w:rsidRDefault="005E1D7B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3571E871" w14:textId="6DEF038D" w:rsidR="005E1D7B" w:rsidRDefault="005E1D7B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05682386" w14:textId="0727835B" w:rsidR="005E1D7B" w:rsidRDefault="005E1D7B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11E6EBF7" w14:textId="77777777" w:rsidR="005E1D7B" w:rsidRPr="005E1D7B" w:rsidRDefault="005E1D7B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4E779C20" w14:textId="5AB24D1A" w:rsid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5E1D7B">
              <w:rPr>
                <w:color w:val="000000"/>
                <w:sz w:val="28"/>
                <w:szCs w:val="28"/>
              </w:rPr>
              <w:t>Ghép và buộc dây các đoàn lai</w:t>
            </w:r>
          </w:p>
          <w:p w14:paraId="0544BF08" w14:textId="39614E8E" w:rsid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</w:p>
          <w:p w14:paraId="650F5D59" w14:textId="197D0F47" w:rsid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</w:p>
          <w:p w14:paraId="6DBFD881" w14:textId="73E1B22A" w:rsid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</w:p>
          <w:p w14:paraId="347CE547" w14:textId="36749D8D" w:rsid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</w:p>
          <w:p w14:paraId="32CCEC03" w14:textId="77777777" w:rsidR="005E1D7B" w:rsidRP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</w:p>
          <w:p w14:paraId="2B64ADB2" w14:textId="3C763BF8" w:rsidR="008771EA" w:rsidRDefault="005E1D7B" w:rsidP="000E0050">
            <w:pPr>
              <w:outlineLvl w:val="2"/>
              <w:rPr>
                <w:color w:val="000000"/>
                <w:sz w:val="28"/>
                <w:szCs w:val="28"/>
              </w:rPr>
            </w:pPr>
            <w:r w:rsidRPr="005E1D7B">
              <w:rPr>
                <w:color w:val="000000"/>
                <w:sz w:val="28"/>
                <w:szCs w:val="28"/>
              </w:rPr>
              <w:t>Thực hành ghép các loại đoàn lai</w:t>
            </w:r>
          </w:p>
          <w:p w14:paraId="50685F47" w14:textId="77777777"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4F1C09EC" w14:textId="77777777" w:rsidR="008771EA" w:rsidRDefault="008771EA" w:rsidP="000E0050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val="nb-NO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nb-NO"/>
              </w:rPr>
              <w:t>Hướng dẫn thực hành</w:t>
            </w:r>
          </w:p>
          <w:p w14:paraId="01B5887E" w14:textId="77777777" w:rsidR="008771EA" w:rsidRDefault="008771EA" w:rsidP="000E0050">
            <w:pPr>
              <w:outlineLvl w:val="2"/>
              <w:rPr>
                <w:b/>
                <w:sz w:val="28"/>
                <w:szCs w:val="28"/>
                <w:lang w:val="nb-NO" w:eastAsia="ja-JP"/>
              </w:rPr>
            </w:pPr>
            <w:r>
              <w:rPr>
                <w:color w:val="000000"/>
                <w:sz w:val="28"/>
                <w:szCs w:val="28"/>
                <w:lang w:val="nb-NO"/>
              </w:rPr>
              <w:t>- Học sinh làm thực hành theo nhóm, vị trí đã được phân công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083" w14:textId="3369E5F0" w:rsidR="00096CBD" w:rsidRDefault="00096CBD" w:rsidP="000E0050">
            <w:pPr>
              <w:outlineLvl w:val="2"/>
              <w:rPr>
                <w:sz w:val="28"/>
                <w:szCs w:val="28"/>
                <w:lang w:val="it-IT"/>
              </w:rPr>
            </w:pPr>
          </w:p>
          <w:p w14:paraId="00A6E9FB" w14:textId="1E6AE1BB" w:rsidR="005E1D7B" w:rsidRDefault="005E1D7B" w:rsidP="000E0050">
            <w:pPr>
              <w:outlineLvl w:val="2"/>
              <w:rPr>
                <w:sz w:val="28"/>
                <w:szCs w:val="28"/>
                <w:lang w:val="it-IT"/>
              </w:rPr>
            </w:pPr>
          </w:p>
          <w:p w14:paraId="05628879" w14:textId="77777777" w:rsidR="005E1D7B" w:rsidRDefault="005E1D7B" w:rsidP="000E0050">
            <w:pPr>
              <w:outlineLvl w:val="2"/>
              <w:rPr>
                <w:sz w:val="28"/>
                <w:szCs w:val="28"/>
                <w:lang w:val="it-IT"/>
              </w:rPr>
            </w:pPr>
          </w:p>
          <w:p w14:paraId="78B4A7E8" w14:textId="123F9938" w:rsidR="008771EA" w:rsidRPr="006B675E" w:rsidRDefault="008771EA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quan sát hình vẽ </w:t>
            </w:r>
            <w:r w:rsidR="005E1D7B" w:rsidRPr="005E1D7B">
              <w:rPr>
                <w:color w:val="000000"/>
                <w:sz w:val="28"/>
                <w:szCs w:val="28"/>
              </w:rPr>
              <w:t>Phương tiện tự hành</w:t>
            </w:r>
          </w:p>
          <w:p w14:paraId="459A69B7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14:paraId="4FD663D3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14:paraId="6EC08764" w14:textId="1A556FE4" w:rsidR="008771EA" w:rsidRPr="00F602E4" w:rsidRDefault="008771EA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</w:t>
            </w:r>
            <w:r w:rsidR="005E1D7B" w:rsidRPr="005E1D7B">
              <w:rPr>
                <w:color w:val="000000"/>
                <w:sz w:val="28"/>
                <w:szCs w:val="28"/>
              </w:rPr>
              <w:t>Ghép và buộc dây các đoàn lai</w:t>
            </w:r>
          </w:p>
          <w:p w14:paraId="6B16FD30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14:paraId="6BFC0FFF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14:paraId="3FFEA9B1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14:paraId="02B94E4A" w14:textId="1EE77256" w:rsidR="008771EA" w:rsidRPr="005E1D7B" w:rsidRDefault="008771EA" w:rsidP="005E1D7B">
            <w:pPr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</w:t>
            </w:r>
            <w:r w:rsidR="005E1D7B" w:rsidRPr="005E1D7B">
              <w:rPr>
                <w:color w:val="000000"/>
                <w:sz w:val="28"/>
                <w:szCs w:val="28"/>
              </w:rPr>
              <w:t>Thực hành ghép các loại đoàn lai</w:t>
            </w:r>
          </w:p>
          <w:p w14:paraId="19FD19B1" w14:textId="77777777" w:rsidR="008771EA" w:rsidRDefault="008771EA" w:rsidP="000E005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-</w:t>
            </w:r>
            <w:r w:rsidR="00096CBD">
              <w:rPr>
                <w:color w:val="000000"/>
                <w:sz w:val="28"/>
                <w:szCs w:val="28"/>
                <w:lang w:val="it-IT"/>
              </w:rPr>
              <w:t xml:space="preserve"> </w:t>
            </w:r>
            <w:r>
              <w:rPr>
                <w:color w:val="000000"/>
                <w:sz w:val="28"/>
                <w:szCs w:val="28"/>
                <w:lang w:val="it-IT"/>
              </w:rPr>
              <w:t>Giáo viên quan sát và uốn nắn kịp thời các thao tác chưa chính xác và chưa đúng của học sinh đặc biệt là các học sinh yếu kém</w:t>
            </w:r>
          </w:p>
          <w:p w14:paraId="1DCF669C" w14:textId="77777777" w:rsidR="008771EA" w:rsidRDefault="008771EA" w:rsidP="000E005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- Làm mẫu nếu cần</w:t>
            </w:r>
          </w:p>
          <w:p w14:paraId="38A027D8" w14:textId="77777777" w:rsidR="008771EA" w:rsidRPr="006B675E" w:rsidRDefault="008771EA" w:rsidP="000E0050">
            <w:pPr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- Hướng dẫn sử dụng các loại phiếu hướng dẫn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3A5" w14:textId="7285EE66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1717B0A6" w14:textId="02E091DF" w:rsidR="005E1D7B" w:rsidRDefault="005E1D7B" w:rsidP="000E0050">
            <w:pPr>
              <w:rPr>
                <w:sz w:val="28"/>
                <w:szCs w:val="28"/>
                <w:lang w:val="it-IT"/>
              </w:rPr>
            </w:pPr>
          </w:p>
          <w:p w14:paraId="7C48C903" w14:textId="77777777" w:rsidR="005E1D7B" w:rsidRDefault="005E1D7B" w:rsidP="000E0050">
            <w:pPr>
              <w:rPr>
                <w:sz w:val="28"/>
                <w:szCs w:val="28"/>
                <w:lang w:val="it-IT"/>
              </w:rPr>
            </w:pPr>
          </w:p>
          <w:p w14:paraId="7A06DA66" w14:textId="77777777"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14:paraId="73F565D3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285049B6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2B28A0E9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14:paraId="50B1E3A9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53779C24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39147AE0" w14:textId="0F54705B" w:rsidR="000D63BC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14:paraId="61BAABD4" w14:textId="77777777" w:rsidR="008771EA" w:rsidRDefault="00096CBD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 xml:space="preserve">- Quan sát, </w:t>
            </w:r>
            <w:r w:rsidR="008771EA">
              <w:rPr>
                <w:sz w:val="28"/>
                <w:szCs w:val="28"/>
                <w:lang w:val="it-IT"/>
              </w:rPr>
              <w:t>ghi nhớ và nhớ lại</w:t>
            </w:r>
          </w:p>
          <w:p w14:paraId="515ED6A8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3E5DC16D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2DD236A2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14:paraId="7486BBFE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6FE6E2A0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07910EF0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14:paraId="2DA09E92" w14:textId="77777777" w:rsidR="000D63BC" w:rsidRDefault="000D63BC" w:rsidP="000E0050">
            <w:pPr>
              <w:rPr>
                <w:sz w:val="28"/>
                <w:szCs w:val="28"/>
                <w:lang w:val="it-IT"/>
              </w:rPr>
            </w:pPr>
          </w:p>
          <w:p w14:paraId="678370E9" w14:textId="301A0D88" w:rsidR="008771EA" w:rsidRDefault="00096CBD" w:rsidP="005E1D7B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="008771EA">
              <w:rPr>
                <w:sz w:val="28"/>
                <w:szCs w:val="28"/>
                <w:lang w:val="it-IT"/>
              </w:rPr>
              <w:t>Quan sát, ghi nhớ và nhớ lại</w:t>
            </w:r>
          </w:p>
          <w:p w14:paraId="388F7CE0" w14:textId="77777777" w:rsidR="000D63BC" w:rsidRDefault="000D63BC" w:rsidP="000E0050">
            <w:pPr>
              <w:rPr>
                <w:sz w:val="28"/>
                <w:szCs w:val="28"/>
                <w:lang w:val="it-IT"/>
              </w:rPr>
            </w:pPr>
          </w:p>
          <w:p w14:paraId="73B67C3B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Học sinh làm thực hành theo nhóm dưới sự hướng dẫn của giáo viên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1FD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479278CF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59316521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57018B36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714689DB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3A237E56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  <w:tr w:rsidR="008771EA" w14:paraId="688B1BA6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EA7F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D32" w14:textId="77777777"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Kết thúc vấn đề</w:t>
            </w:r>
          </w:p>
          <w:p w14:paraId="7D64E6CE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lastRenderedPageBreak/>
              <w:t>- Củng cố kiến thức</w:t>
            </w:r>
          </w:p>
          <w:p w14:paraId="22F75F67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Củng cố kỹ năng rèn luyện</w:t>
            </w:r>
          </w:p>
          <w:p w14:paraId="0713C1EC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1. Đánh giá công bố kết quả luyện tập</w:t>
            </w:r>
          </w:p>
          <w:p w14:paraId="1C03237F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 Rút kinh nghiệm buổi thực tập</w:t>
            </w:r>
          </w:p>
          <w:p w14:paraId="3F7591C8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3. Giao nhiệm vụ cho buổi thực tập sau</w:t>
            </w:r>
          </w:p>
          <w:p w14:paraId="1C668CE9" w14:textId="77777777" w:rsidR="008771EA" w:rsidRDefault="008771EA" w:rsidP="000E0050">
            <w:pPr>
              <w:rPr>
                <w:i/>
                <w:i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4. Dọn vệ sinh thực tập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5A9" w14:textId="77777777" w:rsidR="008771EA" w:rsidRDefault="008771EA" w:rsidP="000E0050">
            <w:pPr>
              <w:rPr>
                <w:sz w:val="28"/>
                <w:szCs w:val="28"/>
                <w:lang w:val="pt-BR" w:eastAsia="ja-JP"/>
              </w:rPr>
            </w:pPr>
          </w:p>
          <w:p w14:paraId="046C7505" w14:textId="35670BA1" w:rsidR="008771EA" w:rsidRPr="00F602E4" w:rsidRDefault="008771EA" w:rsidP="000E0050">
            <w:pPr>
              <w:rPr>
                <w:i/>
                <w:i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Học sinh cần nắm được </w:t>
            </w:r>
            <w:r>
              <w:rPr>
                <w:color w:val="000000"/>
                <w:sz w:val="28"/>
                <w:szCs w:val="28"/>
              </w:rPr>
              <w:t>kỹ thuật điều động</w:t>
            </w:r>
          </w:p>
          <w:p w14:paraId="4FD20560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Nêu  số học sinh đã nắm bắt được kiến thức, kỹ năng cần đạt được của bài.</w:t>
            </w:r>
          </w:p>
          <w:p w14:paraId="4725156E" w14:textId="77777777" w:rsidR="008771EA" w:rsidRDefault="00F6741F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</w:t>
            </w:r>
            <w:r w:rsidR="008771EA">
              <w:rPr>
                <w:sz w:val="28"/>
                <w:szCs w:val="28"/>
                <w:lang w:val="pt-BR"/>
              </w:rPr>
              <w:t>êu ý thức học tập, sự tiếp nhận kiến thức, kỹ năng.</w:t>
            </w:r>
          </w:p>
          <w:p w14:paraId="74B409D4" w14:textId="77777777" w:rsidR="008771EA" w:rsidRDefault="00096CBD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</w:t>
            </w:r>
            <w:r w:rsidR="008771EA">
              <w:rPr>
                <w:sz w:val="28"/>
                <w:szCs w:val="28"/>
                <w:lang w:val="pt-BR"/>
              </w:rPr>
              <w:t>hắc nhở hs chuẩn bị trang phục, dụng cụ, thiết bị cho bài học mới.</w:t>
            </w:r>
          </w:p>
          <w:p w14:paraId="39EA074C" w14:textId="77777777" w:rsidR="008771EA" w:rsidRDefault="00F6741F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P</w:t>
            </w:r>
            <w:r w:rsidR="008771EA">
              <w:rPr>
                <w:sz w:val="28"/>
                <w:szCs w:val="28"/>
                <w:lang w:val="pt-BR"/>
              </w:rPr>
              <w:t>hân công học sinh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D0F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14:paraId="032FC91C" w14:textId="77777777" w:rsidR="008771EA" w:rsidRDefault="008771EA" w:rsidP="00096CBD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Nghe, nhớ</w:t>
            </w:r>
          </w:p>
          <w:p w14:paraId="5B42F6C9" w14:textId="77777777" w:rsidR="008771EA" w:rsidRDefault="00096CBD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8771EA">
              <w:rPr>
                <w:sz w:val="28"/>
                <w:szCs w:val="28"/>
                <w:lang w:val="pt-BR"/>
              </w:rPr>
              <w:t>Nghe và ghi chép</w:t>
            </w:r>
          </w:p>
          <w:p w14:paraId="33025F07" w14:textId="77777777" w:rsidR="008771EA" w:rsidRDefault="008771EA" w:rsidP="00096CBD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Nghe, nhớ</w:t>
            </w:r>
          </w:p>
          <w:p w14:paraId="7D04707F" w14:textId="77777777" w:rsidR="008771EA" w:rsidRDefault="00096CBD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8771EA">
              <w:rPr>
                <w:sz w:val="28"/>
                <w:szCs w:val="28"/>
                <w:lang w:val="pt-BR"/>
              </w:rPr>
              <w:t>Nghe và ghi chép</w:t>
            </w:r>
          </w:p>
          <w:p w14:paraId="2E5CB9FD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096CBD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Nghe và ghi chép</w:t>
            </w:r>
          </w:p>
          <w:p w14:paraId="3657F082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Làm vệ sinh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DA5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</w:tc>
      </w:tr>
      <w:tr w:rsidR="008771EA" w14:paraId="1B87EFB6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A10C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8DD" w14:textId="77777777"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Hướng dẫn tự học</w:t>
            </w:r>
          </w:p>
          <w:p w14:paraId="7E097F0B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C202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E9E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</w:tbl>
    <w:p w14:paraId="4903EA90" w14:textId="77777777" w:rsidR="008771EA" w:rsidRDefault="008771EA" w:rsidP="008771EA">
      <w:pPr>
        <w:rPr>
          <w:sz w:val="28"/>
          <w:szCs w:val="28"/>
          <w:lang w:val="da-DK"/>
        </w:rPr>
      </w:pPr>
    </w:p>
    <w:p w14:paraId="364A8129" w14:textId="77777777" w:rsidR="00B96510" w:rsidRDefault="008771EA" w:rsidP="00B96510">
      <w:pPr>
        <w:rPr>
          <w:sz w:val="28"/>
          <w:szCs w:val="28"/>
          <w:lang w:val="pt-BR"/>
        </w:rPr>
      </w:pPr>
      <w:r>
        <w:rPr>
          <w:sz w:val="28"/>
          <w:szCs w:val="28"/>
          <w:lang w:val="da-DK"/>
        </w:rPr>
        <w:t xml:space="preserve">VI. RÚT KINH NGHIỆM TỔ CHỨC THỰC HIỆN: </w:t>
      </w:r>
      <w:r w:rsidR="00B96510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49DC7B" w14:textId="77777777" w:rsidR="008771EA" w:rsidRDefault="008771EA" w:rsidP="00B96510">
      <w:pPr>
        <w:rPr>
          <w:sz w:val="28"/>
          <w:szCs w:val="28"/>
          <w:lang w:val="pt-BR"/>
        </w:rPr>
      </w:pPr>
    </w:p>
    <w:tbl>
      <w:tblPr>
        <w:tblW w:w="9389" w:type="dxa"/>
        <w:tblLook w:val="01E0" w:firstRow="1" w:lastRow="1" w:firstColumn="1" w:lastColumn="1" w:noHBand="0" w:noVBand="0"/>
      </w:tblPr>
      <w:tblGrid>
        <w:gridCol w:w="4694"/>
        <w:gridCol w:w="4695"/>
      </w:tblGrid>
      <w:tr w:rsidR="00FD515A" w14:paraId="6011A5CC" w14:textId="77777777" w:rsidTr="00FD515A">
        <w:trPr>
          <w:trHeight w:val="2988"/>
        </w:trPr>
        <w:tc>
          <w:tcPr>
            <w:tcW w:w="4694" w:type="dxa"/>
            <w:hideMark/>
          </w:tcPr>
          <w:p w14:paraId="239C4BAD" w14:textId="77777777" w:rsidR="00F6741F" w:rsidRDefault="00F6741F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E100264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TRƯỞNG PHÒNG</w:t>
            </w:r>
          </w:p>
          <w:p w14:paraId="0738884E" w14:textId="77777777" w:rsidR="00FD515A" w:rsidRPr="00E21D97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1ED1C0E0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6FE10F1D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280DBF27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326AF923" w14:textId="77777777" w:rsidR="00FD515A" w:rsidRPr="00E21D97" w:rsidRDefault="00FD515A" w:rsidP="00A05BE4">
            <w:pPr>
              <w:ind w:firstLine="7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Phạm Anh Dũng</w:t>
            </w:r>
          </w:p>
        </w:tc>
        <w:tc>
          <w:tcPr>
            <w:tcW w:w="4695" w:type="dxa"/>
          </w:tcPr>
          <w:p w14:paraId="4CE46F82" w14:textId="77777777" w:rsidR="00FD515A" w:rsidRDefault="00FD515A" w:rsidP="00A05BE4">
            <w:pPr>
              <w:jc w:val="righ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Ngày 05 tháng 4 năm 2017</w:t>
            </w:r>
          </w:p>
          <w:p w14:paraId="7296A61D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</w:t>
            </w:r>
            <w:r>
              <w:rPr>
                <w:b/>
                <w:bCs/>
                <w:sz w:val="28"/>
                <w:szCs w:val="28"/>
                <w:lang w:val="pt-BR"/>
              </w:rPr>
              <w:t>GIÁO VIÊN</w:t>
            </w:r>
          </w:p>
          <w:p w14:paraId="186FA936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EBB4E11" w14:textId="77777777" w:rsidR="00F6741F" w:rsidRDefault="00F6741F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2AEA6A9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13C7BFC" w14:textId="77777777" w:rsidR="00FD515A" w:rsidRPr="00306FF8" w:rsidRDefault="00FD515A" w:rsidP="00A05BE4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486D3D2D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     Nguyễn Đức Thắng</w:t>
            </w:r>
          </w:p>
          <w:p w14:paraId="21D0BDE4" w14:textId="77777777" w:rsidR="00FD515A" w:rsidRDefault="00FD515A" w:rsidP="00A05BE4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14:paraId="20127860" w14:textId="77777777" w:rsidR="008771EA" w:rsidRDefault="008771EA" w:rsidP="008771EA">
      <w:pPr>
        <w:rPr>
          <w:b/>
          <w:sz w:val="40"/>
          <w:szCs w:val="40"/>
          <w:lang w:val="nb-NO"/>
        </w:rPr>
      </w:pPr>
    </w:p>
    <w:p w14:paraId="7FA0B89D" w14:textId="77777777" w:rsidR="008771EA" w:rsidRDefault="008771EA" w:rsidP="008771EA">
      <w:pPr>
        <w:rPr>
          <w:b/>
          <w:sz w:val="40"/>
          <w:szCs w:val="40"/>
          <w:lang w:val="nb-NO"/>
        </w:rPr>
      </w:pPr>
    </w:p>
    <w:p w14:paraId="53D752A6" w14:textId="77777777" w:rsidR="008771EA" w:rsidRDefault="00FD515A" w:rsidP="00B96510">
      <w:pPr>
        <w:spacing w:after="200" w:line="276" w:lineRule="auto"/>
        <w:rPr>
          <w:b/>
          <w:sz w:val="40"/>
          <w:szCs w:val="40"/>
          <w:lang w:val="nb-NO"/>
        </w:rPr>
      </w:pPr>
      <w:r>
        <w:rPr>
          <w:b/>
          <w:sz w:val="40"/>
          <w:szCs w:val="40"/>
          <w:lang w:val="nb-NO"/>
        </w:rPr>
        <w:br w:type="page"/>
      </w:r>
    </w:p>
    <w:p w14:paraId="068A8EA3" w14:textId="5C5E4C4C" w:rsidR="008771EA" w:rsidRPr="00991CAE" w:rsidRDefault="008771EA" w:rsidP="008771EA">
      <w:pPr>
        <w:spacing w:after="120"/>
        <w:rPr>
          <w:sz w:val="28"/>
          <w:szCs w:val="28"/>
          <w:lang w:val="pt-BR"/>
        </w:rPr>
      </w:pPr>
      <w:r w:rsidRPr="00991CAE">
        <w:rPr>
          <w:sz w:val="28"/>
          <w:szCs w:val="28"/>
          <w:lang w:val="pt-BR"/>
        </w:rPr>
        <w:lastRenderedPageBreak/>
        <w:t>Giáo án số:</w:t>
      </w:r>
      <w:r w:rsidR="00B96510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03   </w:t>
      </w:r>
      <w:r w:rsidRPr="00991CAE">
        <w:rPr>
          <w:sz w:val="28"/>
          <w:szCs w:val="28"/>
          <w:lang w:val="pt-BR"/>
        </w:rPr>
        <w:t xml:space="preserve">     </w:t>
      </w:r>
      <w:r w:rsidR="00B96510">
        <w:rPr>
          <w:sz w:val="28"/>
          <w:szCs w:val="28"/>
          <w:lang w:val="pt-BR"/>
        </w:rPr>
        <w:t xml:space="preserve">        </w:t>
      </w:r>
      <w:r w:rsidR="00B96510">
        <w:rPr>
          <w:sz w:val="28"/>
          <w:szCs w:val="28"/>
          <w:lang w:val="pt-BR"/>
        </w:rPr>
        <w:tab/>
      </w:r>
      <w:r w:rsidR="00B96510">
        <w:rPr>
          <w:sz w:val="28"/>
          <w:szCs w:val="28"/>
          <w:lang w:val="pt-BR"/>
        </w:rPr>
        <w:tab/>
        <w:t xml:space="preserve"> </w:t>
      </w:r>
      <w:r>
        <w:rPr>
          <w:sz w:val="28"/>
          <w:szCs w:val="28"/>
          <w:lang w:val="pt-BR"/>
        </w:rPr>
        <w:t xml:space="preserve">Thời gian thực hiện: </w:t>
      </w:r>
      <w:r w:rsidR="005E1D7B">
        <w:rPr>
          <w:sz w:val="28"/>
          <w:szCs w:val="28"/>
          <w:lang w:val="pt-BR"/>
        </w:rPr>
        <w:t>3</w:t>
      </w:r>
      <w:r w:rsidR="00FD515A">
        <w:rPr>
          <w:sz w:val="28"/>
          <w:szCs w:val="28"/>
          <w:lang w:val="pt-BR"/>
        </w:rPr>
        <w:t>0</w:t>
      </w:r>
      <w:r w:rsidRPr="00991CAE">
        <w:rPr>
          <w:sz w:val="28"/>
          <w:szCs w:val="28"/>
          <w:lang w:val="pt-BR"/>
        </w:rPr>
        <w:t xml:space="preserve"> </w:t>
      </w:r>
      <w:r w:rsidR="00B96510">
        <w:rPr>
          <w:sz w:val="28"/>
          <w:szCs w:val="28"/>
          <w:lang w:val="pt-BR"/>
        </w:rPr>
        <w:t>giờ</w:t>
      </w:r>
    </w:p>
    <w:p w14:paraId="0C8EBF03" w14:textId="3F614A01" w:rsidR="008771EA" w:rsidRDefault="008771EA" w:rsidP="008771EA">
      <w:pPr>
        <w:spacing w:after="120"/>
        <w:ind w:right="25"/>
        <w:jc w:val="both"/>
        <w:rPr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="005E1D7B">
        <w:rPr>
          <w:color w:val="000000"/>
        </w:rPr>
        <w:t>Bài 3</w:t>
      </w:r>
      <w:r>
        <w:rPr>
          <w:color w:val="000000"/>
        </w:rPr>
        <w:t xml:space="preserve">: THỰC HÀNH ĐIỀU ĐỘNG </w:t>
      </w:r>
    </w:p>
    <w:p w14:paraId="5B42879E" w14:textId="07837751" w:rsidR="008771EA" w:rsidRPr="00991CAE" w:rsidRDefault="008771EA" w:rsidP="008771EA">
      <w:pPr>
        <w:tabs>
          <w:tab w:val="left" w:pos="3240"/>
        </w:tabs>
        <w:spacing w:after="120"/>
        <w:rPr>
          <w:sz w:val="28"/>
          <w:szCs w:val="28"/>
          <w:lang w:val="pt-BR"/>
        </w:rPr>
      </w:pPr>
      <w:r>
        <w:rPr>
          <w:color w:val="000000"/>
        </w:rPr>
        <w:tab/>
      </w:r>
      <w:r>
        <w:rPr>
          <w:sz w:val="28"/>
          <w:szCs w:val="28"/>
          <w:lang w:val="pt-BR"/>
        </w:rPr>
        <w:tab/>
      </w:r>
      <w:r w:rsidR="0046708F">
        <w:rPr>
          <w:sz w:val="28"/>
          <w:szCs w:val="28"/>
          <w:lang w:val="pt-BR"/>
        </w:rPr>
        <w:t xml:space="preserve">Thực hiện từ </w:t>
      </w:r>
    </w:p>
    <w:p w14:paraId="225994B6" w14:textId="2177AF0E" w:rsidR="008771EA" w:rsidRPr="000D2079" w:rsidRDefault="005E1D7B" w:rsidP="008771EA">
      <w:pPr>
        <w:spacing w:after="120"/>
        <w:ind w:right="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Bài 3</w:t>
      </w:r>
      <w:r w:rsidR="008771EA" w:rsidRPr="000D2079">
        <w:rPr>
          <w:b/>
          <w:color w:val="000000"/>
          <w:sz w:val="28"/>
          <w:szCs w:val="28"/>
        </w:rPr>
        <w:t>: THỰC HÀNH ĐIỀU ĐỘNG</w:t>
      </w:r>
    </w:p>
    <w:p w14:paraId="61AADB90" w14:textId="77777777" w:rsidR="008771EA" w:rsidRPr="00F602E4" w:rsidRDefault="008771EA" w:rsidP="008771EA">
      <w:pPr>
        <w:rPr>
          <w:b/>
          <w:sz w:val="28"/>
          <w:szCs w:val="28"/>
          <w:lang w:val="pt-BR"/>
        </w:rPr>
      </w:pPr>
      <w:r w:rsidRPr="00F602E4">
        <w:rPr>
          <w:b/>
          <w:sz w:val="28"/>
          <w:szCs w:val="28"/>
          <w:lang w:val="pt-BR"/>
        </w:rPr>
        <w:t xml:space="preserve">MỤC TIÊU CỦA BÀI: </w:t>
      </w:r>
    </w:p>
    <w:p w14:paraId="72B60E28" w14:textId="77777777" w:rsidR="008771EA" w:rsidRPr="00F602E4" w:rsidRDefault="008771EA" w:rsidP="008771EA">
      <w:pPr>
        <w:jc w:val="both"/>
        <w:rPr>
          <w:i/>
          <w:iCs/>
          <w:sz w:val="28"/>
          <w:szCs w:val="28"/>
          <w:lang w:val="pt-BR" w:eastAsia="ja-JP"/>
        </w:rPr>
      </w:pPr>
      <w:r w:rsidRPr="00F602E4">
        <w:rPr>
          <w:i/>
          <w:iCs/>
          <w:sz w:val="28"/>
          <w:szCs w:val="28"/>
          <w:lang w:val="pt-BR"/>
        </w:rPr>
        <w:t xml:space="preserve"> </w:t>
      </w:r>
      <w:r w:rsidRPr="00F602E4">
        <w:rPr>
          <w:sz w:val="28"/>
          <w:szCs w:val="28"/>
          <w:lang w:val="pt-BR"/>
        </w:rPr>
        <w:t>Học xong bài này sinh viên sẽ:</w:t>
      </w:r>
    </w:p>
    <w:p w14:paraId="4D4A157B" w14:textId="77777777" w:rsidR="008771EA" w:rsidRPr="00F602E4" w:rsidRDefault="008771EA" w:rsidP="008771EA">
      <w:pPr>
        <w:jc w:val="both"/>
        <w:rPr>
          <w:sz w:val="28"/>
          <w:szCs w:val="28"/>
          <w:lang w:val="pt-BR"/>
        </w:rPr>
      </w:pPr>
      <w:r w:rsidRPr="00F602E4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Thực hiện được công việc </w:t>
      </w:r>
      <w:r>
        <w:rPr>
          <w:color w:val="000000"/>
        </w:rPr>
        <w:t xml:space="preserve"> </w:t>
      </w:r>
      <w:r w:rsidRPr="006D55B8">
        <w:rPr>
          <w:color w:val="000000"/>
          <w:sz w:val="28"/>
          <w:szCs w:val="28"/>
        </w:rPr>
        <w:t>điều động</w:t>
      </w:r>
    </w:p>
    <w:p w14:paraId="2E2700C0" w14:textId="77777777" w:rsidR="008771EA" w:rsidRPr="00F602E4" w:rsidRDefault="008771EA" w:rsidP="008771EA">
      <w:pPr>
        <w:rPr>
          <w:b/>
          <w:sz w:val="28"/>
          <w:szCs w:val="28"/>
          <w:lang w:val="nb-NO"/>
        </w:rPr>
      </w:pPr>
      <w:r w:rsidRPr="00F602E4">
        <w:rPr>
          <w:b/>
          <w:sz w:val="28"/>
          <w:szCs w:val="28"/>
          <w:lang w:val="nb-NO"/>
        </w:rPr>
        <w:t>ĐỒ DÙNG VÀ TRANG THIẾT BỊ DẠY HỌC</w:t>
      </w:r>
    </w:p>
    <w:p w14:paraId="2954A343" w14:textId="77777777" w:rsidR="008771EA" w:rsidRPr="00F602E4" w:rsidRDefault="008771EA" w:rsidP="008771EA">
      <w:pPr>
        <w:numPr>
          <w:ilvl w:val="0"/>
          <w:numId w:val="1"/>
        </w:numPr>
        <w:rPr>
          <w:sz w:val="28"/>
          <w:szCs w:val="28"/>
          <w:lang w:val="it-IT" w:eastAsia="ja-JP"/>
        </w:rPr>
      </w:pPr>
      <w:r w:rsidRPr="00F602E4">
        <w:rPr>
          <w:sz w:val="28"/>
          <w:szCs w:val="28"/>
          <w:lang w:val="it-IT"/>
        </w:rPr>
        <w:t>Bảng trắng</w:t>
      </w:r>
    </w:p>
    <w:p w14:paraId="2F080F31" w14:textId="77777777"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 w:rsidRPr="00F602E4">
        <w:rPr>
          <w:sz w:val="28"/>
          <w:szCs w:val="28"/>
          <w:lang w:val="it-IT"/>
        </w:rPr>
        <w:t>Phấn trắ</w:t>
      </w:r>
      <w:r>
        <w:rPr>
          <w:sz w:val="28"/>
          <w:szCs w:val="28"/>
          <w:lang w:val="it-IT"/>
        </w:rPr>
        <w:t>ng</w:t>
      </w:r>
    </w:p>
    <w:p w14:paraId="633B9A13" w14:textId="77777777"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Tranh vẽ</w:t>
      </w:r>
    </w:p>
    <w:p w14:paraId="0092AB7D" w14:textId="77777777"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Máy chiếu, giáo án</w:t>
      </w:r>
    </w:p>
    <w:p w14:paraId="15C9930F" w14:textId="77777777"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Tài liệu tham khảo</w:t>
      </w:r>
    </w:p>
    <w:p w14:paraId="711B6636" w14:textId="77777777"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HÌNH THỨC TỔ CHỨC DẠY HỌC:</w:t>
      </w:r>
    </w:p>
    <w:p w14:paraId="432D2110" w14:textId="77777777" w:rsidR="008771EA" w:rsidRDefault="008771EA" w:rsidP="008771EA">
      <w:pPr>
        <w:jc w:val="both"/>
        <w:rPr>
          <w:b/>
          <w:i/>
          <w:sz w:val="28"/>
          <w:szCs w:val="28"/>
          <w:lang w:val="nb-NO" w:eastAsia="ja-JP"/>
        </w:rPr>
      </w:pPr>
      <w:r>
        <w:rPr>
          <w:b/>
          <w:i/>
          <w:sz w:val="28"/>
          <w:szCs w:val="28"/>
          <w:lang w:val="nb-NO"/>
        </w:rPr>
        <w:t xml:space="preserve">+ Học trên lớp: </w:t>
      </w:r>
    </w:p>
    <w:p w14:paraId="355A3336" w14:textId="77777777"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Học sinh quan sát các dụng cụ thiết bị sử dụng trong bài, ghi nhớ và nhận biết được chúng</w:t>
      </w:r>
    </w:p>
    <w:p w14:paraId="606B74A2" w14:textId="77777777"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Giáo viên trình diễn mẫu cho học sinh quan sát, ghi nhớ và bắt chước</w:t>
      </w:r>
    </w:p>
    <w:p w14:paraId="156658C6" w14:textId="77777777" w:rsidR="008771EA" w:rsidRDefault="008771EA" w:rsidP="008771EA">
      <w:pPr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+ Thực hành tại phòng thí nghiệm</w:t>
      </w:r>
    </w:p>
    <w:p w14:paraId="12686951" w14:textId="77777777" w:rsidR="008771EA" w:rsidRDefault="008771EA" w:rsidP="008771EA">
      <w:pPr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Học sinh làm bài thực hành theo quy trình dưới sự giám sát của giáo viên</w:t>
      </w:r>
    </w:p>
    <w:p w14:paraId="4A9D038B" w14:textId="77777777" w:rsidR="008771EA" w:rsidRDefault="008771EA" w:rsidP="008771E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I. ỔN ĐỊNH LỚP HỌC:                                                        </w:t>
      </w:r>
    </w:p>
    <w:p w14:paraId="049DD167" w14:textId="77777777" w:rsidR="008771EA" w:rsidRDefault="008771EA" w:rsidP="008771EA">
      <w:pPr>
        <w:rPr>
          <w:sz w:val="28"/>
          <w:szCs w:val="28"/>
          <w:lang w:val="it-IT" w:eastAsia="ja-JP"/>
        </w:rPr>
      </w:pPr>
      <w:r>
        <w:rPr>
          <w:sz w:val="28"/>
          <w:szCs w:val="28"/>
          <w:lang w:val="it-IT"/>
        </w:rPr>
        <w:t>1. Ổn định lớp. Lớp trưởng báo cáo sĩ số</w:t>
      </w:r>
    </w:p>
    <w:p w14:paraId="35771118" w14:textId="77777777"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2. Kiểm tra bài cũ </w:t>
      </w:r>
    </w:p>
    <w:p w14:paraId="33D793CC" w14:textId="77777777"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3. Giảng bài mới </w:t>
      </w:r>
    </w:p>
    <w:p w14:paraId="704DB6EC" w14:textId="77777777"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II. THỰC HIỆN BÀI HỌC. </w:t>
      </w:r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30"/>
        <w:gridCol w:w="3600"/>
        <w:gridCol w:w="2340"/>
        <w:gridCol w:w="948"/>
      </w:tblGrid>
      <w:tr w:rsidR="008771EA" w14:paraId="39603EB9" w14:textId="77777777" w:rsidTr="000E0050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650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TT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E18E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0696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DẠY HỌC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8807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THỜI GIAN</w:t>
            </w:r>
          </w:p>
        </w:tc>
      </w:tr>
      <w:tr w:rsidR="008771EA" w14:paraId="5AE36F9C" w14:textId="77777777" w:rsidTr="000E0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124E" w14:textId="77777777"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FEAB" w14:textId="77777777"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D923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GIÁO VIÊN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E695" w14:textId="77777777"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HỌC SINH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DE49" w14:textId="77777777"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8771EA" w14:paraId="00E9C826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8C63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E33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>Dẫn nhập</w:t>
            </w:r>
          </w:p>
          <w:p w14:paraId="173F2B5F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444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Cho học sinh quan sát mô hình tổng thể  hoặc tranh vẽ mô hình </w:t>
            </w:r>
          </w:p>
          <w:p w14:paraId="6EFDACDA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14:paraId="14DD139F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Nhận xét và dẫn dắt vào bài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67F3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Học sinh quan sát mô hình, tranh vẽ nghe câu hỏi, suy nghĩ và trả lời.</w:t>
            </w:r>
          </w:p>
          <w:p w14:paraId="280E76B2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-Lắng nghe.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64F4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14:paraId="17D05C36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15AD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4659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 xml:space="preserve">Giới thiêu chủ đề </w:t>
            </w:r>
          </w:p>
          <w:p w14:paraId="646381A9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1. Mục tiêu học tập:</w:t>
            </w:r>
          </w:p>
          <w:p w14:paraId="587210DD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14:paraId="2AFDD5FD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2. Nhiệm vụ học tập</w:t>
            </w:r>
          </w:p>
          <w:p w14:paraId="67070D5F" w14:textId="77777777"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3C6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14:paraId="460119BD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Giải thích và quán triệt mục tiêu học tập</w:t>
            </w:r>
          </w:p>
          <w:p w14:paraId="33453417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Dùng giảng thuật nêu nhiệm </w:t>
            </w:r>
            <w:r>
              <w:rPr>
                <w:sz w:val="28"/>
                <w:szCs w:val="28"/>
                <w:lang w:val="de-DE"/>
              </w:rPr>
              <w:lastRenderedPageBreak/>
              <w:t>vụ học tập lý thuyết và thực hành cho học sinh, Giải thích thắc mắc nếu có.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453" w14:textId="77777777"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14:paraId="7BD46FF1" w14:textId="77777777"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- Nghe và định hướng về mục tiêu mà mình cần đạt </w:t>
            </w:r>
            <w:r>
              <w:rPr>
                <w:sz w:val="28"/>
                <w:szCs w:val="28"/>
                <w:lang w:val="de-DE"/>
              </w:rPr>
              <w:lastRenderedPageBreak/>
              <w:t>được.</w:t>
            </w:r>
          </w:p>
          <w:p w14:paraId="1FD76ECF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BCC3" w14:textId="77777777"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14:paraId="33DDB175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2F27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31A" w14:textId="77777777"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Giải quyết vấn đề</w:t>
            </w:r>
          </w:p>
          <w:p w14:paraId="5BCAAE4E" w14:textId="77777777"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lang w:val="nb-NO" w:eastAsia="ja-JP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I. Nội dung học tập lý thuyết</w:t>
            </w:r>
          </w:p>
          <w:p w14:paraId="07A75E00" w14:textId="71DC25B6" w:rsid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5E1D7B">
              <w:rPr>
                <w:color w:val="000000"/>
                <w:sz w:val="28"/>
                <w:szCs w:val="28"/>
              </w:rPr>
              <w:t>Điều động phương tiện đi thẳng nước xuôi, nước ngược</w:t>
            </w:r>
          </w:p>
          <w:p w14:paraId="259FB8F8" w14:textId="7B87D3B0" w:rsid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</w:p>
          <w:p w14:paraId="24D0FFB9" w14:textId="00EF2E8F" w:rsid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</w:p>
          <w:p w14:paraId="72D9C8F6" w14:textId="27FF7B3B" w:rsid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</w:p>
          <w:p w14:paraId="0F27612D" w14:textId="74C7AD8C" w:rsid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</w:p>
          <w:p w14:paraId="2B59C886" w14:textId="77777777" w:rsidR="005E1D7B" w:rsidRPr="005E1D7B" w:rsidRDefault="005E1D7B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</w:p>
          <w:p w14:paraId="76AAD0FF" w14:textId="3ACDD4D5" w:rsidR="008771EA" w:rsidRPr="005E1D7B" w:rsidRDefault="005E1D7B" w:rsidP="005E1D7B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5E1D7B">
              <w:rPr>
                <w:color w:val="000000"/>
                <w:sz w:val="28"/>
                <w:szCs w:val="28"/>
              </w:rPr>
              <w:t>Điều động phương tiện chuyển hướng luồng phương tiện chạy khi đang đi nước xuôi, nước ngược</w:t>
            </w:r>
          </w:p>
          <w:p w14:paraId="1220D108" w14:textId="77777777"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14:paraId="0643CADD" w14:textId="77777777"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71CA46F1" w14:textId="77777777"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29B50C24" w14:textId="77777777"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219F8A23" w14:textId="77777777"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14:paraId="00831804" w14:textId="77777777" w:rsidR="008771EA" w:rsidRDefault="008771EA" w:rsidP="000E0050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val="nb-NO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nb-NO"/>
              </w:rPr>
              <w:t>Hướng dẫn thực hành</w:t>
            </w:r>
          </w:p>
          <w:p w14:paraId="403D06E1" w14:textId="77777777" w:rsidR="008771EA" w:rsidRDefault="008771EA" w:rsidP="000E0050">
            <w:pPr>
              <w:outlineLvl w:val="2"/>
              <w:rPr>
                <w:b/>
                <w:sz w:val="28"/>
                <w:szCs w:val="28"/>
                <w:lang w:val="nb-NO" w:eastAsia="ja-JP"/>
              </w:rPr>
            </w:pPr>
            <w:r>
              <w:rPr>
                <w:color w:val="000000"/>
                <w:sz w:val="28"/>
                <w:szCs w:val="28"/>
                <w:lang w:val="nb-NO"/>
              </w:rPr>
              <w:t>- Học sinh làm thực hành theo nhóm, vị trí đã được phân công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CC7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5919EE5C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52DA35BC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184C4E42" w14:textId="573A47AA" w:rsidR="008771EA" w:rsidRPr="006B675E" w:rsidRDefault="008771EA" w:rsidP="005E1D7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</w:t>
            </w:r>
            <w:r w:rsidR="005E1D7B" w:rsidRPr="005E1D7B">
              <w:rPr>
                <w:color w:val="000000"/>
                <w:sz w:val="28"/>
                <w:szCs w:val="28"/>
              </w:rPr>
              <w:t>Điều động phương tiện đi thẳng nước xuôi, nước ngược</w:t>
            </w:r>
          </w:p>
          <w:p w14:paraId="4262EF1A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14:paraId="687B89F7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14:paraId="6668BA8B" w14:textId="233D9F99" w:rsidR="008771EA" w:rsidRPr="00F602E4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</w:t>
            </w:r>
            <w:r w:rsidR="005E1D7B" w:rsidRPr="005E1D7B">
              <w:rPr>
                <w:color w:val="000000"/>
                <w:sz w:val="28"/>
                <w:szCs w:val="28"/>
              </w:rPr>
              <w:t>Điều động phương tiện chuyển hướng luồng phương tiện chạy khi đang đi nước xuôi, nước ngược</w:t>
            </w:r>
          </w:p>
          <w:p w14:paraId="5AC96353" w14:textId="77777777"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14:paraId="6DEB6FAE" w14:textId="6DB84512" w:rsidR="008771EA" w:rsidRDefault="008771EA" w:rsidP="005E1D7B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14:paraId="7C286942" w14:textId="77777777" w:rsidR="008771EA" w:rsidRDefault="008771EA" w:rsidP="000E0050">
            <w:pPr>
              <w:ind w:right="25"/>
              <w:jc w:val="both"/>
              <w:rPr>
                <w:sz w:val="28"/>
                <w:szCs w:val="28"/>
                <w:lang w:val="it-IT"/>
              </w:rPr>
            </w:pPr>
          </w:p>
          <w:p w14:paraId="355AFD57" w14:textId="77777777" w:rsidR="008771EA" w:rsidRDefault="008771EA" w:rsidP="000E005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-</w:t>
            </w:r>
            <w:r w:rsidR="00162523">
              <w:rPr>
                <w:color w:val="000000"/>
                <w:sz w:val="28"/>
                <w:szCs w:val="28"/>
                <w:lang w:val="it-IT"/>
              </w:rPr>
              <w:t xml:space="preserve"> </w:t>
            </w:r>
            <w:r>
              <w:rPr>
                <w:color w:val="000000"/>
                <w:sz w:val="28"/>
                <w:szCs w:val="28"/>
                <w:lang w:val="it-IT"/>
              </w:rPr>
              <w:t>Giáo viên quan sát và uốn nắn kịp thời các thao tác chưa chính xác và chưa đúng của học sinh đặc biệt là các học sinh yếu kém</w:t>
            </w:r>
          </w:p>
          <w:p w14:paraId="7EB5CFE3" w14:textId="77777777" w:rsidR="008771EA" w:rsidRDefault="008771EA" w:rsidP="000E005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- Làm mẫu nếu cần</w:t>
            </w:r>
          </w:p>
          <w:p w14:paraId="1FF53D24" w14:textId="77777777" w:rsidR="008771EA" w:rsidRPr="006B675E" w:rsidRDefault="008771EA" w:rsidP="000E0050">
            <w:pPr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- Hướng dẫn sử dụng các loại phiếu hướng dẫn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35B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491FB327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6028C8BE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17A9F83E" w14:textId="77777777"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14:paraId="6EA5267B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50C23338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4533D2F8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14:paraId="703155F3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2FBB2DA9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3AD372E7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14:paraId="5CEBDED5" w14:textId="77777777"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14:paraId="5FD08631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5DB8E675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196DFC7C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2B7BDCB1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14:paraId="49CE3C41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07EA6E2C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47913852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14:paraId="78B22BFA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664DFF51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14:paraId="5948BD09" w14:textId="77777777"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Học sinh làm thực hành theo nhóm dưới sự hướng dẫn của giáo viên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0B6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5E876C47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0C51CACB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38DD8FE9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26E6A008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78962A32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  <w:tr w:rsidR="008771EA" w14:paraId="13DFB552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A18E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AC6F" w14:textId="77777777"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Kết thúc vấn đề</w:t>
            </w:r>
          </w:p>
          <w:p w14:paraId="7CF31515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Củng cố kiến thức</w:t>
            </w:r>
          </w:p>
          <w:p w14:paraId="147CC303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14:paraId="115211A6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Củng cố kỹ năng rèn luyện</w:t>
            </w:r>
          </w:p>
          <w:p w14:paraId="147BD2B1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1. Đánh giá công bố kết quả luyện tập</w:t>
            </w:r>
          </w:p>
          <w:p w14:paraId="6D4E8B6B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9476DC5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 Rút kinh nghiệm buổi thực tập</w:t>
            </w:r>
          </w:p>
          <w:p w14:paraId="444B1FF8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3. Giao nhiệm vụ cho buổi thực tập sau</w:t>
            </w:r>
          </w:p>
          <w:p w14:paraId="11163B3F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CEBA4AC" w14:textId="77777777" w:rsidR="008771EA" w:rsidRDefault="008771EA" w:rsidP="000E0050">
            <w:pPr>
              <w:rPr>
                <w:i/>
                <w:i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4. Dọn vệ sinh thực tập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A96" w14:textId="77777777" w:rsidR="008771EA" w:rsidRDefault="008771EA" w:rsidP="000E0050">
            <w:pPr>
              <w:rPr>
                <w:sz w:val="28"/>
                <w:szCs w:val="28"/>
                <w:lang w:val="pt-BR" w:eastAsia="ja-JP"/>
              </w:rPr>
            </w:pPr>
          </w:p>
          <w:p w14:paraId="3B8376A3" w14:textId="77777777" w:rsidR="008771EA" w:rsidRPr="00F602E4" w:rsidRDefault="008771EA" w:rsidP="000E0050">
            <w:pPr>
              <w:rPr>
                <w:i/>
                <w:i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t xml:space="preserve">- Học sinh cần nắm được </w:t>
            </w:r>
            <w:r>
              <w:rPr>
                <w:color w:val="000000"/>
                <w:sz w:val="28"/>
                <w:szCs w:val="28"/>
              </w:rPr>
              <w:t xml:space="preserve">kỹ </w:t>
            </w:r>
            <w:r>
              <w:rPr>
                <w:color w:val="000000"/>
                <w:sz w:val="28"/>
                <w:szCs w:val="28"/>
              </w:rPr>
              <w:lastRenderedPageBreak/>
              <w:t>thuật điều động</w:t>
            </w:r>
          </w:p>
          <w:p w14:paraId="3D6B2342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Nêu  số học sinh đã nắm bắt được kiến thức, kỹ năng cần đạt được của bài.</w:t>
            </w:r>
          </w:p>
          <w:p w14:paraId="52345EDC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nêu ý thức học tập, sự tiếp nhận kiến thức, kỹ năng.</w:t>
            </w:r>
          </w:p>
          <w:p w14:paraId="3E280D7E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nhắc nhở hs chuẩn bị trang phục, dụng cụ, thiết bị cho bài học mới.</w:t>
            </w:r>
          </w:p>
          <w:p w14:paraId="219A6002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phân công học sinh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0046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14:paraId="5CB14536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Nghe, nhớ</w:t>
            </w:r>
          </w:p>
          <w:p w14:paraId="17B902E9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14:paraId="2FB15367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14:paraId="40D95715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 và ghi chép</w:t>
            </w:r>
          </w:p>
          <w:p w14:paraId="6CEE9119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Nghe, nhớ</w:t>
            </w:r>
          </w:p>
          <w:p w14:paraId="17416F6F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14:paraId="445CB8D6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14:paraId="342BB678" w14:textId="77777777"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 và ghi chép</w:t>
            </w:r>
          </w:p>
          <w:p w14:paraId="0C03F370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-Nghe và ghi chép</w:t>
            </w:r>
          </w:p>
          <w:p w14:paraId="0E9EBB00" w14:textId="77777777"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A78A206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Làm vệ sinh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4C6" w14:textId="77777777"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</w:tc>
      </w:tr>
      <w:tr w:rsidR="008771EA" w14:paraId="1DD0D874" w14:textId="77777777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D6C5" w14:textId="77777777"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995" w14:textId="77777777"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Hướng dẫn tự học</w:t>
            </w:r>
          </w:p>
          <w:p w14:paraId="0E9BA2AA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037E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0EF" w14:textId="77777777"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</w:tbl>
    <w:p w14:paraId="700C95A2" w14:textId="77777777" w:rsidR="008771EA" w:rsidRDefault="008771EA" w:rsidP="008771EA">
      <w:pPr>
        <w:rPr>
          <w:sz w:val="28"/>
          <w:szCs w:val="28"/>
          <w:lang w:val="da-DK"/>
        </w:rPr>
      </w:pPr>
    </w:p>
    <w:p w14:paraId="2DD54A3C" w14:textId="77777777" w:rsidR="008771EA" w:rsidRDefault="008771EA" w:rsidP="008771EA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VI. RÚT KINH NGHIỆM TỔ CHỨC THỰC HIỆN: </w:t>
      </w:r>
    </w:p>
    <w:p w14:paraId="6A8DA64D" w14:textId="77777777" w:rsidR="008771EA" w:rsidRDefault="008771EA" w:rsidP="008771E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........................................................................................................................................</w:t>
      </w:r>
      <w:r w:rsidR="00B96510">
        <w:rPr>
          <w:sz w:val="28"/>
          <w:szCs w:val="28"/>
          <w:lang w:val="pt-BR"/>
        </w:rPr>
        <w:t>..............................................................................................................</w:t>
      </w:r>
    </w:p>
    <w:p w14:paraId="5731D540" w14:textId="77777777" w:rsidR="008771EA" w:rsidRDefault="008771EA" w:rsidP="008771EA">
      <w:pPr>
        <w:rPr>
          <w:sz w:val="28"/>
          <w:szCs w:val="28"/>
          <w:lang w:val="pt-BR"/>
        </w:rPr>
      </w:pPr>
    </w:p>
    <w:tbl>
      <w:tblPr>
        <w:tblW w:w="9389" w:type="dxa"/>
        <w:tblLook w:val="01E0" w:firstRow="1" w:lastRow="1" w:firstColumn="1" w:lastColumn="1" w:noHBand="0" w:noVBand="0"/>
      </w:tblPr>
      <w:tblGrid>
        <w:gridCol w:w="4694"/>
        <w:gridCol w:w="4695"/>
      </w:tblGrid>
      <w:tr w:rsidR="00FD515A" w14:paraId="582A9CDF" w14:textId="77777777" w:rsidTr="00A05BE4">
        <w:trPr>
          <w:trHeight w:val="2988"/>
        </w:trPr>
        <w:tc>
          <w:tcPr>
            <w:tcW w:w="4694" w:type="dxa"/>
            <w:hideMark/>
          </w:tcPr>
          <w:p w14:paraId="2DCEED11" w14:textId="77777777" w:rsidR="00F6741F" w:rsidRDefault="00F6741F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6695F78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TRƯỞNG PHÒNG</w:t>
            </w:r>
          </w:p>
          <w:p w14:paraId="43806492" w14:textId="77777777" w:rsidR="00FD515A" w:rsidRPr="00E21D97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2F9F171F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0546D130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08D3D883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</w:p>
          <w:p w14:paraId="4225C44D" w14:textId="77777777" w:rsidR="00FD515A" w:rsidRPr="00E21D97" w:rsidRDefault="00FD515A" w:rsidP="00A05BE4">
            <w:pPr>
              <w:ind w:firstLine="7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Phạm Anh Dũng</w:t>
            </w:r>
          </w:p>
        </w:tc>
        <w:tc>
          <w:tcPr>
            <w:tcW w:w="4695" w:type="dxa"/>
          </w:tcPr>
          <w:p w14:paraId="3DE885FB" w14:textId="77777777" w:rsidR="00FD515A" w:rsidRDefault="00FD515A" w:rsidP="00A05BE4">
            <w:pPr>
              <w:jc w:val="righ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Ngày 08 tháng 4 năm 2017</w:t>
            </w:r>
          </w:p>
          <w:p w14:paraId="1C68B704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</w:t>
            </w:r>
            <w:r>
              <w:rPr>
                <w:b/>
                <w:bCs/>
                <w:sz w:val="28"/>
                <w:szCs w:val="28"/>
                <w:lang w:val="pt-BR"/>
              </w:rPr>
              <w:t>GIÁO VIÊN</w:t>
            </w:r>
          </w:p>
          <w:p w14:paraId="7841DD35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1D02268" w14:textId="77777777" w:rsidR="00FD515A" w:rsidRDefault="00FD515A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8C4B5D6" w14:textId="77777777" w:rsidR="00F6741F" w:rsidRDefault="00F6741F" w:rsidP="00A05BE4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D80CC94" w14:textId="77777777" w:rsidR="00FD515A" w:rsidRPr="00306FF8" w:rsidRDefault="00FD515A" w:rsidP="00A05BE4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41350ABB" w14:textId="77777777" w:rsidR="00FD515A" w:rsidRDefault="00FD515A" w:rsidP="00A05BE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     Nguyễn Đức Thắng</w:t>
            </w:r>
          </w:p>
          <w:p w14:paraId="2AE96DEB" w14:textId="77777777" w:rsidR="00FD515A" w:rsidRDefault="00FD515A" w:rsidP="00A05BE4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14:paraId="75D1024E" w14:textId="77777777" w:rsidR="008771EA" w:rsidRPr="00266D47" w:rsidRDefault="008771EA" w:rsidP="008771EA">
      <w:pPr>
        <w:rPr>
          <w:b/>
          <w:sz w:val="40"/>
          <w:szCs w:val="40"/>
          <w:lang w:val="nb-NO"/>
        </w:rPr>
      </w:pPr>
    </w:p>
    <w:p w14:paraId="6E526EBB" w14:textId="77777777" w:rsidR="00A9364E" w:rsidRDefault="00A9364E"/>
    <w:sectPr w:rsidR="00A936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37B55"/>
    <w:multiLevelType w:val="hybridMultilevel"/>
    <w:tmpl w:val="E8082A0C"/>
    <w:lvl w:ilvl="0" w:tplc="F8E8A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b w:val="0"/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EA"/>
    <w:rsid w:val="00096CBD"/>
    <w:rsid w:val="000D63BC"/>
    <w:rsid w:val="00162523"/>
    <w:rsid w:val="001D64EB"/>
    <w:rsid w:val="00317629"/>
    <w:rsid w:val="00434886"/>
    <w:rsid w:val="0046708F"/>
    <w:rsid w:val="005E1D7B"/>
    <w:rsid w:val="00725B5E"/>
    <w:rsid w:val="008771EA"/>
    <w:rsid w:val="00A9364E"/>
    <w:rsid w:val="00B76967"/>
    <w:rsid w:val="00B96510"/>
    <w:rsid w:val="00CE2D0B"/>
    <w:rsid w:val="00D85AA5"/>
    <w:rsid w:val="00F6741F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921F0D"/>
  <w15:docId w15:val="{9FEA6E84-E564-4D3F-9184-B143A5BD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71EA"/>
    <w:pPr>
      <w:keepNext/>
      <w:outlineLvl w:val="0"/>
    </w:pPr>
    <w:rPr>
      <w:rFonts w:ascii="VNI-Times" w:eastAsia="MS Mincho" w:hAnsi="VNI-Times"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8771EA"/>
    <w:pPr>
      <w:keepNext/>
      <w:jc w:val="center"/>
      <w:outlineLvl w:val="1"/>
    </w:pPr>
    <w:rPr>
      <w:rFonts w:ascii="VNI-Times" w:eastAsia="MS Mincho" w:hAnsi="VNI-Times"/>
      <w:bCs/>
      <w:sz w:val="68"/>
    </w:rPr>
  </w:style>
  <w:style w:type="paragraph" w:styleId="Heading3">
    <w:name w:val="heading 3"/>
    <w:basedOn w:val="Normal"/>
    <w:next w:val="Normal"/>
    <w:link w:val="Heading3Char"/>
    <w:qFormat/>
    <w:rsid w:val="008771EA"/>
    <w:pPr>
      <w:keepNext/>
      <w:jc w:val="center"/>
      <w:outlineLvl w:val="2"/>
    </w:pPr>
    <w:rPr>
      <w:rFonts w:ascii="VNI-Times" w:eastAsia="MS Mincho" w:hAnsi="VNI-Times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71EA"/>
    <w:rPr>
      <w:rFonts w:ascii="VNI-Times" w:eastAsia="MS Mincho" w:hAnsi="VNI-Times" w:cs="Times New Roman"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771EA"/>
    <w:rPr>
      <w:rFonts w:ascii="VNI-Times" w:eastAsia="MS Mincho" w:hAnsi="VNI-Times" w:cs="Times New Roman"/>
      <w:bCs/>
      <w:sz w:val="68"/>
      <w:szCs w:val="24"/>
    </w:rPr>
  </w:style>
  <w:style w:type="character" w:customStyle="1" w:styleId="Heading3Char">
    <w:name w:val="Heading 3 Char"/>
    <w:basedOn w:val="DefaultParagraphFont"/>
    <w:link w:val="Heading3"/>
    <w:rsid w:val="008771EA"/>
    <w:rPr>
      <w:rFonts w:ascii="VNI-Times" w:eastAsia="MS Mincho" w:hAnsi="VNI-Times" w:cs="Times New Roman"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5E1D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Administrator</cp:lastModifiedBy>
  <cp:revision>2</cp:revision>
  <dcterms:created xsi:type="dcterms:W3CDTF">2023-02-24T03:53:00Z</dcterms:created>
  <dcterms:modified xsi:type="dcterms:W3CDTF">2023-02-24T03:53:00Z</dcterms:modified>
</cp:coreProperties>
</file>